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C80" w:rsidRDefault="00B80C80" w:rsidP="00A46C72">
      <w:pPr>
        <w:pStyle w:val="NoSpacing"/>
        <w:rPr>
          <w:u w:val="single"/>
        </w:rPr>
      </w:pPr>
      <w:r>
        <w:rPr>
          <w:noProof/>
        </w:rPr>
        <w:drawing>
          <wp:anchor distT="0" distB="0" distL="114300" distR="114300" simplePos="0" relativeHeight="251658240" behindDoc="0" locked="0" layoutInCell="1" allowOverlap="1" wp14:anchorId="6F2C16D1" wp14:editId="09744F75">
            <wp:simplePos x="914400" y="914400"/>
            <wp:positionH relativeFrom="margin">
              <wp:align>left</wp:align>
            </wp:positionH>
            <wp:positionV relativeFrom="margin">
              <wp:align>top</wp:align>
            </wp:positionV>
            <wp:extent cx="582930" cy="1244600"/>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ull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4835" cy="1247546"/>
                    </a:xfrm>
                    <a:prstGeom prst="rect">
                      <a:avLst/>
                    </a:prstGeom>
                  </pic:spPr>
                </pic:pic>
              </a:graphicData>
            </a:graphic>
            <wp14:sizeRelV relativeFrom="margin">
              <wp14:pctHeight>0</wp14:pctHeight>
            </wp14:sizeRelV>
          </wp:anchor>
        </w:drawing>
      </w:r>
      <w:r w:rsidR="000C3927">
        <w:rPr>
          <w:u w:val="single"/>
        </w:rPr>
        <w:t>Skull #1 Homo sp.</w:t>
      </w:r>
      <w:r w:rsidR="000C3927">
        <w:tab/>
      </w:r>
      <w:r w:rsidR="000C3927">
        <w:tab/>
      </w:r>
      <w:r w:rsidR="000C3927">
        <w:tab/>
      </w:r>
      <w:r w:rsidR="000C3927">
        <w:tab/>
      </w:r>
      <w:r w:rsidR="000C3927">
        <w:tab/>
      </w:r>
      <w:r w:rsidR="000C3927">
        <w:tab/>
      </w:r>
      <w:r w:rsidR="000C3927">
        <w:tab/>
      </w:r>
      <w:r>
        <w:t>Heather Jones Anth-1030-48</w:t>
      </w:r>
      <w:r w:rsidR="001C3636">
        <w:t xml:space="preserve"> PBR#1</w:t>
      </w:r>
    </w:p>
    <w:p w:rsidR="00A46C72" w:rsidRDefault="000C3927" w:rsidP="00A46C72">
      <w:pPr>
        <w:pStyle w:val="NoSpacing"/>
      </w:pPr>
      <w:r>
        <w:rPr>
          <w:noProof/>
        </w:rPr>
        <mc:AlternateContent>
          <mc:Choice Requires="wps">
            <w:drawing>
              <wp:anchor distT="0" distB="0" distL="114300" distR="114300" simplePos="0" relativeHeight="251662336" behindDoc="0" locked="0" layoutInCell="1" allowOverlap="1" wp14:anchorId="49DE4F39" wp14:editId="709216F2">
                <wp:simplePos x="0" y="0"/>
                <wp:positionH relativeFrom="column">
                  <wp:posOffset>-19050</wp:posOffset>
                </wp:positionH>
                <wp:positionV relativeFrom="paragraph">
                  <wp:posOffset>-635</wp:posOffset>
                </wp:positionV>
                <wp:extent cx="3200400" cy="857250"/>
                <wp:effectExtent l="0" t="0" r="1905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57250"/>
                        </a:xfrm>
                        <a:prstGeom prst="rect">
                          <a:avLst/>
                        </a:prstGeom>
                        <a:solidFill>
                          <a:srgbClr val="FFFFFF"/>
                        </a:solidFill>
                        <a:ln w="9525">
                          <a:solidFill>
                            <a:srgbClr val="000000"/>
                          </a:solidFill>
                          <a:miter lim="800000"/>
                          <a:headEnd/>
                          <a:tailEnd/>
                        </a:ln>
                      </wps:spPr>
                      <wps:txbx>
                        <w:txbxContent>
                          <w:p w:rsidR="00995B2B" w:rsidRDefault="00995B2B" w:rsidP="00995B2B">
                            <w:pPr>
                              <w:pStyle w:val="NoSpacing"/>
                            </w:pPr>
                            <w:r>
                              <w:t>1. No sagittal crest, rounded skull, increased cranium</w:t>
                            </w:r>
                          </w:p>
                          <w:p w:rsidR="00995B2B" w:rsidRDefault="00995B2B" w:rsidP="00995B2B">
                            <w:pPr>
                              <w:pStyle w:val="NoSpacing"/>
                            </w:pPr>
                            <w:r>
                              <w:t>2. Browridges-supraorbital torus</w:t>
                            </w:r>
                          </w:p>
                          <w:p w:rsidR="00995B2B" w:rsidRDefault="00995B2B" w:rsidP="00995B2B">
                            <w:pPr>
                              <w:pStyle w:val="NoSpacing"/>
                            </w:pPr>
                            <w:r>
                              <w:t>3. Face smaller, less prognathism</w:t>
                            </w:r>
                          </w:p>
                          <w:p w:rsidR="00995B2B" w:rsidRDefault="00995B2B" w:rsidP="00995B2B">
                            <w:pPr>
                              <w:pStyle w:val="NoSpacing"/>
                            </w:pPr>
                            <w:r>
                              <w:t>4.Smaller teeth, thinner enamel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05pt;width:252pt;height: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qwEIAIAAEQEAAAOAAAAZHJzL2Uyb0RvYy54bWysU9tuEzEQfUfiHyy/k92EhLarbKqSEoRU&#10;LlLLB0y83qyF7TG2k93y9Yy9aYgKvCD8YHk84+OZc2aW14PR7CB9UGhrPp2UnEkrsFF2V/OvD5tX&#10;l5yFCLYBjVbW/FEGfr16+WLZu0rOsEPdSM8IxIaqdzXvYnRVUQTRSQNhgk5acrboDUQy/a5oPPSE&#10;bnQxK8s3RY++cR6FDIFub0cnX2X8tpUifm7bICPTNafcYt593rdpL1ZLqHYeXKfEMQ34hywMKEuf&#10;nqBuIQLbe/UblFHCY8A2TgSaAttWCZlroGqm5bNq7jtwMtdC5AR3oin8P1jx6fDFM9XU/IIzC4Yk&#10;epBDZG9xYLPETu9CRUH3jsLiQNekcq40uDsU3wKzuO7A7uSN99h3EhrKbppeFmdPR5yQQLb9R2zo&#10;G9hHzEBD602ijshghE4qPZ6USakIunxNWs9LcgnyXS4uZossXQHV02vnQ3wv0bB0qLkn5TM6HO5C&#10;TNlA9RSSPguoVbNRWmfD77Zr7dkBqEs2eeUCnoVpy/qaXy1mi5GAv0KUef0JwqhI7a6VoSpOQVAl&#10;2t7ZJjdjBKXHM6Ws7ZHHRN1IYhy2w1GXLTaPxKjHsa1pDOnQof/BWU8tXfPwfQ9ecqY/WFLlajqf&#10;pxnIxpxIJMOfe7bnHrCCoGoeORuP65jnJhFm8YbUa1UmNsk8ZnLMlVo1830cqzQL53aO+jX8q58A&#10;AAD//wMAUEsDBBQABgAIAAAAIQDClK0Z3gAAAAgBAAAPAAAAZHJzL2Rvd25yZXYueG1sTI/BTsMw&#10;EETvSPyDtUhcUOuElNKGOBVCAsENCoKrG2+TCHsdbDcNf89ygtNqNKPZN9VmclaMGGLvSUE+z0Ag&#10;Nd701Cp4e72frUDEpMlo6wkVfGOETX16UunS+CO94LhNreASiqVW0KU0lFLGpkOn49wPSOztfXA6&#10;sQytNEEfudxZeZllS+l0T/yh0wPeddh8bg9OwWrxOH7Ep+L5vVnu7TpdXI8PX0Gp87Pp9gZEwin9&#10;heEXn9GhZqadP5CJwiqYFTwl8c1BsH2V5ax3nCsWa5B1Jf8PqH8AAAD//wMAUEsBAi0AFAAGAAgA&#10;AAAhALaDOJL+AAAA4QEAABMAAAAAAAAAAAAAAAAAAAAAAFtDb250ZW50X1R5cGVzXS54bWxQSwEC&#10;LQAUAAYACAAAACEAOP0h/9YAAACUAQAACwAAAAAAAAAAAAAAAAAvAQAAX3JlbHMvLnJlbHNQSwEC&#10;LQAUAAYACAAAACEAFYKsBCACAABEBAAADgAAAAAAAAAAAAAAAAAuAgAAZHJzL2Uyb0RvYy54bWxQ&#10;SwECLQAUAAYACAAAACEAwpStGd4AAAAIAQAADwAAAAAAAAAAAAAAAAB6BAAAZHJzL2Rvd25yZXYu&#10;eG1sUEsFBgAAAAAEAAQA8wAAAIUFAAAAAA==&#10;">
                <v:textbox>
                  <w:txbxContent>
                    <w:p w:rsidR="00995B2B" w:rsidRDefault="00995B2B" w:rsidP="00995B2B">
                      <w:pPr>
                        <w:pStyle w:val="NoSpacing"/>
                      </w:pPr>
                      <w:r>
                        <w:t>1. No sagittal crest, rounded skull, increased cranium</w:t>
                      </w:r>
                    </w:p>
                    <w:p w:rsidR="00995B2B" w:rsidRDefault="00995B2B" w:rsidP="00995B2B">
                      <w:pPr>
                        <w:pStyle w:val="NoSpacing"/>
                      </w:pPr>
                      <w:r>
                        <w:t>2. Browridges-supraorbital torus</w:t>
                      </w:r>
                    </w:p>
                    <w:p w:rsidR="00995B2B" w:rsidRDefault="00995B2B" w:rsidP="00995B2B">
                      <w:pPr>
                        <w:pStyle w:val="NoSpacing"/>
                      </w:pPr>
                      <w:r>
                        <w:t>3. Face smaller, less prognathism</w:t>
                      </w:r>
                    </w:p>
                    <w:p w:rsidR="00995B2B" w:rsidRDefault="00995B2B" w:rsidP="00995B2B">
                      <w:pPr>
                        <w:pStyle w:val="NoSpacing"/>
                      </w:pPr>
                      <w:r>
                        <w:t>4.Smaller teeth, thinner enamel</w:t>
                      </w:r>
                    </w:p>
                  </w:txbxContent>
                </v:textbox>
              </v:shape>
            </w:pict>
          </mc:Fallback>
        </mc:AlternateContent>
      </w:r>
    </w:p>
    <w:p w:rsidR="00A46C72" w:rsidRDefault="00A46C72" w:rsidP="00A46C72">
      <w:pPr>
        <w:pStyle w:val="NoSpacing"/>
      </w:pPr>
    </w:p>
    <w:p w:rsidR="00A46C72" w:rsidRDefault="00A46C72" w:rsidP="00A46C72">
      <w:pPr>
        <w:pStyle w:val="NoSpacing"/>
      </w:pPr>
    </w:p>
    <w:p w:rsidR="00A46C72" w:rsidRDefault="00A46C72" w:rsidP="00A46C72">
      <w:pPr>
        <w:pStyle w:val="NoSpacing"/>
      </w:pPr>
    </w:p>
    <w:p w:rsidR="00A46C72" w:rsidRDefault="00A46C72" w:rsidP="00A46C72">
      <w:pPr>
        <w:pStyle w:val="NoSpacing"/>
      </w:pPr>
      <w:r>
        <w:t xml:space="preserve"> </w:t>
      </w:r>
    </w:p>
    <w:p w:rsidR="005F6B4C" w:rsidRDefault="005F6B4C" w:rsidP="005F6B4C">
      <w:pPr>
        <w:pStyle w:val="NoSpacing"/>
        <w:rPr>
          <w:i/>
        </w:rPr>
      </w:pPr>
    </w:p>
    <w:p w:rsidR="00995B2B" w:rsidRDefault="004B0AB4" w:rsidP="000C3927">
      <w:pPr>
        <w:pStyle w:val="NoSpacing"/>
      </w:pPr>
      <w:r w:rsidRPr="00995B2B">
        <w:rPr>
          <w:u w:val="single"/>
        </w:rPr>
        <w:t>Skull</w:t>
      </w:r>
      <w:r>
        <w:rPr>
          <w:u w:val="single"/>
        </w:rPr>
        <w:t xml:space="preserve"> #2-Autralopithecine</w:t>
      </w:r>
      <w:r w:rsidR="00A232EE">
        <w:rPr>
          <w:u w:val="single"/>
        </w:rPr>
        <w:t xml:space="preserve"> sp.</w:t>
      </w:r>
      <w:r w:rsidR="000C0C61">
        <w:t xml:space="preserve">                   </w:t>
      </w:r>
      <w:r w:rsidR="00483036">
        <w:t xml:space="preserve">  </w:t>
      </w:r>
      <w:r w:rsidR="000C0C61">
        <w:t xml:space="preserve">   </w:t>
      </w:r>
    </w:p>
    <w:p w:rsidR="00995B2B" w:rsidRDefault="00995B2B" w:rsidP="00483036">
      <w:pPr>
        <w:pStyle w:val="NoSpacing"/>
        <w:rPr>
          <w:noProof/>
        </w:rPr>
      </w:pPr>
      <w:r w:rsidRPr="00995B2B">
        <w:rPr>
          <w:noProof/>
        </w:rPr>
        <mc:AlternateContent>
          <mc:Choice Requires="wps">
            <w:drawing>
              <wp:anchor distT="0" distB="0" distL="114300" distR="114300" simplePos="0" relativeHeight="251660288" behindDoc="0" locked="0" layoutInCell="1" allowOverlap="1" wp14:anchorId="7ACC8A3C" wp14:editId="13E02938">
                <wp:simplePos x="0" y="0"/>
                <wp:positionH relativeFrom="column">
                  <wp:posOffset>685800</wp:posOffset>
                </wp:positionH>
                <wp:positionV relativeFrom="paragraph">
                  <wp:posOffset>0</wp:posOffset>
                </wp:positionV>
                <wp:extent cx="2514600" cy="1016000"/>
                <wp:effectExtent l="0" t="0" r="1905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016000"/>
                        </a:xfrm>
                        <a:prstGeom prst="rect">
                          <a:avLst/>
                        </a:prstGeom>
                        <a:solidFill>
                          <a:srgbClr val="FFFFFF"/>
                        </a:solidFill>
                        <a:ln w="9525">
                          <a:solidFill>
                            <a:srgbClr val="000000"/>
                          </a:solidFill>
                          <a:miter lim="800000"/>
                          <a:headEnd/>
                          <a:tailEnd/>
                        </a:ln>
                      </wps:spPr>
                      <wps:txbx>
                        <w:txbxContent>
                          <w:p w:rsidR="004B0AB4" w:rsidRDefault="004B0AB4" w:rsidP="004B0AB4">
                            <w:pPr>
                              <w:pStyle w:val="NoSpacing"/>
                            </w:pPr>
                            <w:r>
                              <w:t>1. Skull narrows behind eyes with small cranium</w:t>
                            </w:r>
                          </w:p>
                          <w:p w:rsidR="004B0AB4" w:rsidRDefault="004B0AB4" w:rsidP="004B0AB4">
                            <w:pPr>
                              <w:pStyle w:val="NoSpacing"/>
                            </w:pPr>
                            <w:r>
                              <w:t>2. Massive brow ridge</w:t>
                            </w:r>
                          </w:p>
                          <w:p w:rsidR="004B0AB4" w:rsidRDefault="004B0AB4" w:rsidP="004B0AB4">
                            <w:pPr>
                              <w:pStyle w:val="NoSpacing"/>
                            </w:pPr>
                            <w:r>
                              <w:t>3. Subnasal prognathism</w:t>
                            </w:r>
                          </w:p>
                          <w:p w:rsidR="004B0AB4" w:rsidRPr="004B0AB4" w:rsidRDefault="004B0AB4" w:rsidP="004B0AB4">
                            <w:pPr>
                              <w:pStyle w:val="NoSpacing"/>
                            </w:pPr>
                            <w:r>
                              <w:t>4. Medium sized canines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4pt;margin-top:0;width:198pt;height:8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Mn6JwIAAE4EAAAOAAAAZHJzL2Uyb0RvYy54bWysVNuO2yAQfa/Uf0C8N7402YsVZ7XNNlWl&#10;7UXa7QdgjGNUYCiQ2Nuv74CzSbpVX6r6ATHMcDhzZsbLm1ErshfOSzA1LWY5JcJwaKXZ1vTb4+bN&#10;FSU+MNMyBUbU9El4erN6/Wo52EqU0INqhSMIYnw12Jr2IdgqyzzvhWZ+BlYYdHbgNAtoum3WOjYg&#10;ulZZmecX2QCutQ648B5P7yYnXSX8rhM8fOk6LwJRNUVuIa0urU1cs9WSVVvHbC/5gQb7BxaaSYOP&#10;HqHuWGBk5+QfUFpyBx66MOOgM+g6yUXKAbMp8hfZPPTMipQLiuPtUSb//2D55/1XR2Rb07f5JSWG&#10;aSzSoxgDeQcjKaM+g/UVhj1YDAwjHmOdU67e3gP/7omBdc/MVtw6B0MvWIv8ingzO7s64fgI0gyf&#10;oMVn2C5AAho7p6N4KAdBdKzT07E2kQrHw3JRzC9ydHH0FXmB+1S9jFXP163z4YMATeKmpg6Ln+DZ&#10;/t6HSIdVzyHxNQ9KthupVDLctlkrR/YMG2WTvpTBizBlyFDT60W5mBT4KwSyOxH87SUtA3a8krqm&#10;V8cgVkXd3ps29WNgUk17pKzMQcio3aRiGJsx1SypHEVuoH1CZR1MDY4DiZse3E9KBmzumvofO+YE&#10;JeqjwepcF/N5nIZkzBeXJRru3NOce5jhCFXTQMm0XYc0QVE3A7dYxU4mfU9MDpSxaZPshwGLU3Fu&#10;p6jTb2D1CwAA//8DAFBLAwQUAAYACAAAACEA97nxsNsAAAAIAQAADwAAAGRycy9kb3ducmV2Lnht&#10;bExPTU/DMAy9I/EfIiNxQSwBRiml6YSQQHCDgeCaNV5bkTglybry7zEnuFh+ftb7qFezd2LCmIZA&#10;Gs4WCgRSG+xAnYa31/vTEkTKhqxxgVDDNyZYNYcHtals2NMLTuvcCRahVBkNfc5jJWVqe/QmLcKI&#10;xNw2RG8yw9hJG82exb2T50oV0puB2KE3I9712H6ud15DuXycPtLTxfN7W2zddT65mh6+otbHR/Pt&#10;DYiMc/57ht/4HB0azrQJO7JJOMaq5C5ZA0+mL9WSlw3fC6VANrX8X6D5AQAA//8DAFBLAQItABQA&#10;BgAIAAAAIQC2gziS/gAAAOEBAAATAAAAAAAAAAAAAAAAAAAAAABbQ29udGVudF9UeXBlc10ueG1s&#10;UEsBAi0AFAAGAAgAAAAhADj9If/WAAAAlAEAAAsAAAAAAAAAAAAAAAAALwEAAF9yZWxzLy5yZWxz&#10;UEsBAi0AFAAGAAgAAAAhAOssyfonAgAATgQAAA4AAAAAAAAAAAAAAAAALgIAAGRycy9lMm9Eb2Mu&#10;eG1sUEsBAi0AFAAGAAgAAAAhAPe58bDbAAAACAEAAA8AAAAAAAAAAAAAAAAAgQQAAGRycy9kb3du&#10;cmV2LnhtbFBLBQYAAAAABAAEAPMAAACJBQAAAAA=&#10;">
                <v:textbox>
                  <w:txbxContent>
                    <w:p w:rsidR="004B0AB4" w:rsidRDefault="004B0AB4" w:rsidP="004B0AB4">
                      <w:pPr>
                        <w:pStyle w:val="NoSpacing"/>
                      </w:pPr>
                      <w:r>
                        <w:t>1. Skull narrows behind eyes with small cranium</w:t>
                      </w:r>
                    </w:p>
                    <w:p w:rsidR="004B0AB4" w:rsidRDefault="004B0AB4" w:rsidP="004B0AB4">
                      <w:pPr>
                        <w:pStyle w:val="NoSpacing"/>
                      </w:pPr>
                      <w:r>
                        <w:t>2. Massive brow ridge</w:t>
                      </w:r>
                    </w:p>
                    <w:p w:rsidR="004B0AB4" w:rsidRDefault="004B0AB4" w:rsidP="004B0AB4">
                      <w:pPr>
                        <w:pStyle w:val="NoSpacing"/>
                      </w:pPr>
                      <w:r>
                        <w:t>3. Subnasal prognathism</w:t>
                      </w:r>
                    </w:p>
                    <w:p w:rsidR="004B0AB4" w:rsidRPr="004B0AB4" w:rsidRDefault="004B0AB4" w:rsidP="004B0AB4">
                      <w:pPr>
                        <w:pStyle w:val="NoSpacing"/>
                      </w:pPr>
                      <w:r>
                        <w:t>4. Medium sized canines</w:t>
                      </w:r>
                    </w:p>
                  </w:txbxContent>
                </v:textbox>
              </v:shape>
            </w:pict>
          </mc:Fallback>
        </mc:AlternateContent>
      </w:r>
      <w:r>
        <w:rPr>
          <w:noProof/>
        </w:rPr>
        <w:drawing>
          <wp:inline distT="0" distB="0" distL="0" distR="0" wp14:anchorId="199A01EB" wp14:editId="44484D2B">
            <wp:extent cx="585216" cy="1110292"/>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ull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5216" cy="1110292"/>
                    </a:xfrm>
                    <a:prstGeom prst="rect">
                      <a:avLst/>
                    </a:prstGeom>
                  </pic:spPr>
                </pic:pic>
              </a:graphicData>
            </a:graphic>
          </wp:inline>
        </w:drawing>
      </w:r>
    </w:p>
    <w:p w:rsidR="00A232EE" w:rsidRPr="00A232EE" w:rsidRDefault="005F6B4C" w:rsidP="005F6B4C">
      <w:pPr>
        <w:pStyle w:val="NoSpacing"/>
        <w:ind w:firstLine="720"/>
        <w:rPr>
          <w:noProof/>
          <w:u w:val="single"/>
        </w:rPr>
      </w:pPr>
      <w:r>
        <w:rPr>
          <w:noProof/>
        </w:rPr>
        <w:t xml:space="preserve">        </w:t>
      </w:r>
      <w:r w:rsidR="00A232EE">
        <w:rPr>
          <w:noProof/>
          <w:u w:val="single"/>
        </w:rPr>
        <w:t>Skull #3- Homo sp.</w:t>
      </w:r>
    </w:p>
    <w:p w:rsidR="00D030D8" w:rsidRDefault="00D030D8" w:rsidP="00483036">
      <w:pPr>
        <w:pStyle w:val="NoSpacing"/>
      </w:pPr>
      <w:r>
        <w:rPr>
          <w:noProof/>
        </w:rPr>
        <mc:AlternateContent>
          <mc:Choice Requires="wps">
            <w:drawing>
              <wp:anchor distT="0" distB="0" distL="114300" distR="114300" simplePos="0" relativeHeight="251664384" behindDoc="0" locked="0" layoutInCell="1" allowOverlap="1" wp14:anchorId="24C53853" wp14:editId="3D0E897E">
                <wp:simplePos x="0" y="0"/>
                <wp:positionH relativeFrom="column">
                  <wp:posOffset>704850</wp:posOffset>
                </wp:positionH>
                <wp:positionV relativeFrom="paragraph">
                  <wp:posOffset>1905</wp:posOffset>
                </wp:positionV>
                <wp:extent cx="3200400" cy="939800"/>
                <wp:effectExtent l="0" t="0" r="19050" b="1270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939800"/>
                        </a:xfrm>
                        <a:prstGeom prst="rect">
                          <a:avLst/>
                        </a:prstGeom>
                        <a:solidFill>
                          <a:srgbClr val="FFFFFF"/>
                        </a:solidFill>
                        <a:ln w="9525">
                          <a:solidFill>
                            <a:srgbClr val="000000"/>
                          </a:solidFill>
                          <a:miter lim="800000"/>
                          <a:headEnd/>
                          <a:tailEnd/>
                        </a:ln>
                      </wps:spPr>
                      <wps:txbx>
                        <w:txbxContent>
                          <w:p w:rsidR="00D030D8" w:rsidRDefault="00D030D8" w:rsidP="00D030D8">
                            <w:pPr>
                              <w:pStyle w:val="NoSpacing"/>
                            </w:pPr>
                            <w:r>
                              <w:t>1.</w:t>
                            </w:r>
                            <w:r>
                              <w:t>Back of cranium rounded, overall shift in cranium shape higher/r</w:t>
                            </w:r>
                            <w:r>
                              <w:t>ounded</w:t>
                            </w:r>
                          </w:p>
                          <w:p w:rsidR="00D030D8" w:rsidRDefault="00D030D8" w:rsidP="00D030D8">
                            <w:pPr>
                              <w:pStyle w:val="NoSpacing"/>
                            </w:pPr>
                            <w:r>
                              <w:t>2.</w:t>
                            </w:r>
                            <w:r>
                              <w:t>Smaller brow ridges</w:t>
                            </w:r>
                          </w:p>
                          <w:p w:rsidR="00D030D8" w:rsidRDefault="00D030D8" w:rsidP="00D030D8">
                            <w:pPr>
                              <w:pStyle w:val="NoSpacing"/>
                            </w:pPr>
                            <w:r>
                              <w:t>3.</w:t>
                            </w:r>
                            <w:r>
                              <w:t>Smaller nose cavity</w:t>
                            </w:r>
                          </w:p>
                          <w:p w:rsidR="00A232EE" w:rsidRDefault="00D030D8" w:rsidP="00D030D8">
                            <w:pPr>
                              <w:pStyle w:val="NoSpacing"/>
                            </w:pPr>
                            <w:r>
                              <w:t>4.</w:t>
                            </w:r>
                            <w:r>
                              <w:t>Teeth and jaws smaller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55.5pt;margin-top:.15pt;width:252pt;height: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TkcIwIAAEsEAAAOAAAAZHJzL2Uyb0RvYy54bWysVNuO2yAQfa/Uf0C8N3aySbux4qy22aaq&#10;tL1Iu/0ADDhGBYYCiZ1+fQecTdPbS1U/oBlmOMycM3h1MxhNDtIHBbam00lJibQchLK7mn5+3L64&#10;piREZgXTYGVNjzLQm/XzZ6veVXIGHWghPUEQG6re1bSL0VVFEXgnDQsTcNJisAVvWETX7wrhWY/o&#10;RhezsnxZ9OCF88BlCLh7NwbpOuO3reTxY9sGGYmuKdYW8+rz2qS1WK9YtfPMdYqfymD/UIVhyuKl&#10;Z6g7FhnZe/UblFHcQ4A2TjiYAtpWcZl7wG6m5S/dPHTMydwLkhPcmabw/2D5h8MnT5So6ZISywxK&#10;9CiHSF7DQGaJnd6FCpMeHKbFAbdR5dxpcPfAvwRiYdMxu5O33kPfSSawumk6WVwcHXFCAmn69yDw&#10;GraPkIGG1ptEHZJBEB1VOp6VSaVw3LxCreclhjjGllfLa7TTFax6Ou18iG8lGJKMmnpUPqOzw32I&#10;Y+pTSrosgFZiq7TOjt81G+3JgeGUbPN3Qv8pTVvS4+2L2WIk4K8QZf7+BGFUxHHXytQUW8AvJbEq&#10;0fbGimxHpvRoY3fannhM1I0kxqEZsmBneRoQRyTWwzjd+BrR6MB/o6THya5p+LpnXlKi31kUZzmd&#10;z9NTyM588WqGjr+MNJcRZjlC1TRSMpqbmJ9PKtvCLYrYqsxvUnus5FQyTmxW6PS60pO49HPWj3/A&#10;+jsAAAD//wMAUEsDBBQABgAIAAAAIQDRARh/3QAAAAgBAAAPAAAAZHJzL2Rvd25yZXYueG1sTI/B&#10;TsMwEETvSPyDtUhcEHVCSgghToWQQHCDtoKrG2+TCHsdYjcNf89yguPbGc3OVKvZWTHhGHpPCtJF&#10;AgKp8aanVsF283hZgAhRk9HWEyr4xgCr+vSk0qXxR3rDaR1bwSEUSq2gi3EopQxNh06HhR+QWNv7&#10;0enIOLbSjPrI4c7KqyTJpdM98YdOD/jQYfO5PjgFxfJ5+ggv2et7k+/tbby4mZ6+RqXOz+b7OxAR&#10;5/hnht/6XB1q7rTzBzJBWOY05S1RQQaC5Ty9ZtzxfVlkIOtK/h9Q/wAAAP//AwBQSwECLQAUAAYA&#10;CAAAACEAtoM4kv4AAADhAQAAEwAAAAAAAAAAAAAAAAAAAAAAW0NvbnRlbnRfVHlwZXNdLnhtbFBL&#10;AQItABQABgAIAAAAIQA4/SH/1gAAAJQBAAALAAAAAAAAAAAAAAAAAC8BAABfcmVscy8ucmVsc1BL&#10;AQItABQABgAIAAAAIQDbBTkcIwIAAEsEAAAOAAAAAAAAAAAAAAAAAC4CAABkcnMvZTJvRG9jLnht&#10;bFBLAQItABQABgAIAAAAIQDRARh/3QAAAAgBAAAPAAAAAAAAAAAAAAAAAH0EAABkcnMvZG93bnJl&#10;di54bWxQSwUGAAAAAAQABADzAAAAhwUAAAAA&#10;">
                <v:textbox>
                  <w:txbxContent>
                    <w:p w:rsidR="00D030D8" w:rsidRDefault="00D030D8" w:rsidP="00D030D8">
                      <w:pPr>
                        <w:pStyle w:val="NoSpacing"/>
                      </w:pPr>
                      <w:r>
                        <w:t>1.</w:t>
                      </w:r>
                      <w:r>
                        <w:t>Back of cranium rounded, overall shift in cranium shape higher/r</w:t>
                      </w:r>
                      <w:r>
                        <w:t>ounded</w:t>
                      </w:r>
                    </w:p>
                    <w:p w:rsidR="00D030D8" w:rsidRDefault="00D030D8" w:rsidP="00D030D8">
                      <w:pPr>
                        <w:pStyle w:val="NoSpacing"/>
                      </w:pPr>
                      <w:r>
                        <w:t>2.</w:t>
                      </w:r>
                      <w:r>
                        <w:t>Smaller brow ridges</w:t>
                      </w:r>
                    </w:p>
                    <w:p w:rsidR="00D030D8" w:rsidRDefault="00D030D8" w:rsidP="00D030D8">
                      <w:pPr>
                        <w:pStyle w:val="NoSpacing"/>
                      </w:pPr>
                      <w:r>
                        <w:t>3.</w:t>
                      </w:r>
                      <w:r>
                        <w:t>Smaller nose cavity</w:t>
                      </w:r>
                    </w:p>
                    <w:p w:rsidR="00A232EE" w:rsidRDefault="00D030D8" w:rsidP="00D030D8">
                      <w:pPr>
                        <w:pStyle w:val="NoSpacing"/>
                      </w:pPr>
                      <w:r>
                        <w:t>4.</w:t>
                      </w:r>
                      <w:r>
                        <w:t>Teeth and jaws smaller</w:t>
                      </w:r>
                    </w:p>
                  </w:txbxContent>
                </v:textbox>
              </v:shape>
            </w:pict>
          </mc:Fallback>
        </mc:AlternateContent>
      </w:r>
      <w:r w:rsidR="00995B2B">
        <w:rPr>
          <w:noProof/>
        </w:rPr>
        <w:drawing>
          <wp:inline distT="0" distB="0" distL="0" distR="0" wp14:anchorId="71BD693B" wp14:editId="0A7B010F">
            <wp:extent cx="585216" cy="1076259"/>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ull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5216" cy="1076259"/>
                    </a:xfrm>
                    <a:prstGeom prst="rect">
                      <a:avLst/>
                    </a:prstGeom>
                  </pic:spPr>
                </pic:pic>
              </a:graphicData>
            </a:graphic>
          </wp:inline>
        </w:drawing>
      </w:r>
    </w:p>
    <w:p w:rsidR="00A537FE" w:rsidRPr="00A537FE" w:rsidRDefault="005F6B4C" w:rsidP="005F6B4C">
      <w:pPr>
        <w:pStyle w:val="NoSpacing"/>
        <w:ind w:firstLine="720"/>
        <w:rPr>
          <w:u w:val="single"/>
        </w:rPr>
      </w:pPr>
      <w:r>
        <w:t xml:space="preserve">        </w:t>
      </w:r>
      <w:r w:rsidR="00A537FE">
        <w:rPr>
          <w:u w:val="single"/>
        </w:rPr>
        <w:t>Skull #4- Australopithecine</w:t>
      </w:r>
      <w:r w:rsidR="00020569">
        <w:rPr>
          <w:u w:val="single"/>
        </w:rPr>
        <w:t xml:space="preserve"> sp.</w:t>
      </w:r>
    </w:p>
    <w:p w:rsidR="00A537FE" w:rsidRDefault="00D030D8" w:rsidP="00483036">
      <w:pPr>
        <w:pStyle w:val="NoSpacing"/>
      </w:pPr>
      <w:r>
        <w:rPr>
          <w:noProof/>
        </w:rPr>
        <mc:AlternateContent>
          <mc:Choice Requires="wps">
            <w:drawing>
              <wp:anchor distT="0" distB="0" distL="114300" distR="114300" simplePos="0" relativeHeight="251666432" behindDoc="0" locked="0" layoutInCell="1" allowOverlap="1" wp14:anchorId="2BE46368" wp14:editId="73C66724">
                <wp:simplePos x="0" y="0"/>
                <wp:positionH relativeFrom="column">
                  <wp:posOffset>704850</wp:posOffset>
                </wp:positionH>
                <wp:positionV relativeFrom="paragraph">
                  <wp:posOffset>0</wp:posOffset>
                </wp:positionV>
                <wp:extent cx="4393565" cy="800100"/>
                <wp:effectExtent l="0" t="0" r="2603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3565" cy="800100"/>
                        </a:xfrm>
                        <a:prstGeom prst="rect">
                          <a:avLst/>
                        </a:prstGeom>
                        <a:solidFill>
                          <a:srgbClr val="FFFFFF"/>
                        </a:solidFill>
                        <a:ln w="9525">
                          <a:solidFill>
                            <a:srgbClr val="000000"/>
                          </a:solidFill>
                          <a:miter lim="800000"/>
                          <a:headEnd/>
                          <a:tailEnd/>
                        </a:ln>
                      </wps:spPr>
                      <wps:txbx>
                        <w:txbxContent>
                          <w:p w:rsidR="00A537FE" w:rsidRDefault="00A537FE" w:rsidP="00A537FE">
                            <w:pPr>
                              <w:pStyle w:val="NoSpacing"/>
                            </w:pPr>
                            <w:r>
                              <w:t>1.</w:t>
                            </w:r>
                            <w:r>
                              <w:t>Small endocranial volume with sagittal crest, base of cranium flares</w:t>
                            </w:r>
                          </w:p>
                          <w:p w:rsidR="00A537FE" w:rsidRDefault="00A537FE" w:rsidP="00A537FE">
                            <w:pPr>
                              <w:pStyle w:val="NoSpacing"/>
                            </w:pPr>
                            <w:r>
                              <w:t>2.</w:t>
                            </w:r>
                            <w:r>
                              <w:t>Massive brow ridge with broad flat face w/no forehead</w:t>
                            </w:r>
                          </w:p>
                          <w:p w:rsidR="00A537FE" w:rsidRDefault="00A537FE" w:rsidP="00A537FE">
                            <w:pPr>
                              <w:pStyle w:val="NoSpacing"/>
                            </w:pPr>
                            <w:r>
                              <w:t>3.</w:t>
                            </w:r>
                            <w:r>
                              <w:t xml:space="preserve">Sagittal crest </w:t>
                            </w:r>
                          </w:p>
                          <w:p w:rsidR="00D030D8" w:rsidRDefault="00A537FE" w:rsidP="00A537FE">
                            <w:pPr>
                              <w:pStyle w:val="NoSpacing"/>
                            </w:pPr>
                            <w:r>
                              <w:t>4.</w:t>
                            </w:r>
                            <w:r>
                              <w:t>No teeth to evaluate although upper jaw is rounded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55.5pt;margin-top:0;width:345.95pt;height: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UmOJQIAAEwEAAAOAAAAZHJzL2Uyb0RvYy54bWysVNtu2zAMfR+wfxD0vjjXrjHiFF26DAO6&#10;C9DuA2hZjoVJoicpsbOvHyWnadBtL8P8IIgidXR4SHp10xvNDtJ5hbbgk9GYM2kFVsruCv7tcfvm&#10;mjMfwFag0cqCH6XnN+vXr1Zdm8spNqgr6RiBWJ93bcGbENo8y7xopAE/wlZactboDAQy3S6rHHSE&#10;bnQ2HY+vsg5d1ToU0ns6vRucfJ3w61qK8KWuvQxMF5y4hbS6tJZxzdYryHcO2kaJEw34BxYGlKVH&#10;z1B3EIDtnfoNyijh0GMdRgJNhnWthEw5UDaT8YtsHhpoZcqFxPHtWSb//2DF58NXx1RFtZtwZsFQ&#10;jR5lH9g77Nk0ytO1Pqeoh5biQk/HFJpS9e09iu+eWdw0YHfy1jnsGgkV0ZvEm9nF1QHHR5Cy+4QV&#10;PQP7gAmor52J2pEajNCpTMdzaSIVQYfz2XK2uFpwJsh3PSatUu0yyJ9ut86HDxINi5uCOyp9QofD&#10;vQ+RDeRPIfExj1pVW6V1Mtyu3GjHDkBtsk1fSuBFmLasK/hyMV0MAvwVYpy+P0EYFajftTIpCwqL&#10;QZBH2d7bKu0DKD3sibK2Jx2jdIOIoS/7VLFZvBs1LrE6krAOh/amcaRNg+4nZx21dsH9jz04yZn+&#10;aKk4y8l8HmchGfPF2ykZ7tJTXnrACoIqeOBs2G5Cmp9I2+ItFbFWSd9nJifK1LJJ9tN4xZm4tFPU&#10;809g/QsAAP//AwBQSwMEFAAGAAgAAAAhAJc9mfreAAAACAEAAA8AAABkcnMvZG93bnJldi54bWxM&#10;j81OwzAQhO9IvIO1SFxQayegkIY4FUICwa2UCq5uvE0i/BNsNw1vz3KCy0qzs5r9pl7P1rAJQxy8&#10;k5AtBTB0rdeD6yTs3h4XJbCYlNPKeIcSvjHCujk/q1Wl/cm94rRNHaMQFysloU9prDiPbY9WxaUf&#10;0ZF38MGqRDJ0XAd1onBreC5Ewa0aHH3o1YgPPbaf26OVUN48Tx/x5Xrz3hYHs0pXt9PTV5Dy8mK+&#10;vwOWcE5/x/CLT+jQENPeH52OzJDOMuqSJNAkuxT5Ctie9nkhgDc1/1+g+QEAAP//AwBQSwECLQAU&#10;AAYACAAAACEAtoM4kv4AAADhAQAAEwAAAAAAAAAAAAAAAAAAAAAAW0NvbnRlbnRfVHlwZXNdLnht&#10;bFBLAQItABQABgAIAAAAIQA4/SH/1gAAAJQBAAALAAAAAAAAAAAAAAAAAC8BAABfcmVscy8ucmVs&#10;c1BLAQItABQABgAIAAAAIQC1GUmOJQIAAEwEAAAOAAAAAAAAAAAAAAAAAC4CAABkcnMvZTJvRG9j&#10;LnhtbFBLAQItABQABgAIAAAAIQCXPZn63gAAAAgBAAAPAAAAAAAAAAAAAAAAAH8EAABkcnMvZG93&#10;bnJldi54bWxQSwUGAAAAAAQABADzAAAAigUAAAAA&#10;">
                <v:textbox>
                  <w:txbxContent>
                    <w:p w:rsidR="00A537FE" w:rsidRDefault="00A537FE" w:rsidP="00A537FE">
                      <w:pPr>
                        <w:pStyle w:val="NoSpacing"/>
                      </w:pPr>
                      <w:r>
                        <w:t>1.</w:t>
                      </w:r>
                      <w:r>
                        <w:t>Small endocranial volume with sagittal crest, base of cranium flares</w:t>
                      </w:r>
                    </w:p>
                    <w:p w:rsidR="00A537FE" w:rsidRDefault="00A537FE" w:rsidP="00A537FE">
                      <w:pPr>
                        <w:pStyle w:val="NoSpacing"/>
                      </w:pPr>
                      <w:r>
                        <w:t>2.</w:t>
                      </w:r>
                      <w:r>
                        <w:t>Massive brow ridge with broad flat face w/no forehead</w:t>
                      </w:r>
                    </w:p>
                    <w:p w:rsidR="00A537FE" w:rsidRDefault="00A537FE" w:rsidP="00A537FE">
                      <w:pPr>
                        <w:pStyle w:val="NoSpacing"/>
                      </w:pPr>
                      <w:r>
                        <w:t>3.</w:t>
                      </w:r>
                      <w:r>
                        <w:t xml:space="preserve">Sagittal crest </w:t>
                      </w:r>
                    </w:p>
                    <w:p w:rsidR="00D030D8" w:rsidRDefault="00A537FE" w:rsidP="00A537FE">
                      <w:pPr>
                        <w:pStyle w:val="NoSpacing"/>
                      </w:pPr>
                      <w:r>
                        <w:t>4.</w:t>
                      </w:r>
                      <w:r>
                        <w:t>No teeth to evaluate although upper jaw is rounded</w:t>
                      </w:r>
                    </w:p>
                  </w:txbxContent>
                </v:textbox>
              </v:shape>
            </w:pict>
          </mc:Fallback>
        </mc:AlternateContent>
      </w:r>
      <w:r>
        <w:rPr>
          <w:noProof/>
        </w:rPr>
        <w:drawing>
          <wp:inline distT="0" distB="0" distL="0" distR="0" wp14:anchorId="1D6FD288" wp14:editId="65EC6805">
            <wp:extent cx="585216" cy="1076259"/>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ull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5216" cy="1076259"/>
                    </a:xfrm>
                    <a:prstGeom prst="rect">
                      <a:avLst/>
                    </a:prstGeom>
                  </pic:spPr>
                </pic:pic>
              </a:graphicData>
            </a:graphic>
          </wp:inline>
        </w:drawing>
      </w:r>
    </w:p>
    <w:p w:rsidR="00A537FE" w:rsidRDefault="005F6B4C" w:rsidP="005F6B4C">
      <w:pPr>
        <w:pStyle w:val="NoSpacing"/>
        <w:ind w:firstLine="720"/>
        <w:rPr>
          <w:u w:val="single"/>
        </w:rPr>
      </w:pPr>
      <w:r>
        <w:t xml:space="preserve">         </w:t>
      </w:r>
      <w:r w:rsidR="00A537FE">
        <w:rPr>
          <w:u w:val="single"/>
        </w:rPr>
        <w:t>Skull #5- Australopithecine</w:t>
      </w:r>
      <w:r w:rsidR="00020569">
        <w:rPr>
          <w:u w:val="single"/>
        </w:rPr>
        <w:t xml:space="preserve"> sp.</w:t>
      </w:r>
    </w:p>
    <w:p w:rsidR="00A537FE" w:rsidRDefault="00A537FE" w:rsidP="00483036">
      <w:pPr>
        <w:pStyle w:val="NoSpacing"/>
        <w:rPr>
          <w:u w:val="single"/>
        </w:rPr>
      </w:pPr>
      <w:r w:rsidRPr="00A537FE">
        <w:rPr>
          <w:noProof/>
          <w:u w:val="single"/>
        </w:rPr>
        <mc:AlternateContent>
          <mc:Choice Requires="wps">
            <w:drawing>
              <wp:anchor distT="0" distB="0" distL="114300" distR="114300" simplePos="0" relativeHeight="251668480" behindDoc="0" locked="0" layoutInCell="1" allowOverlap="1" wp14:editId="36B11C9B">
                <wp:simplePos x="0" y="0"/>
                <wp:positionH relativeFrom="column">
                  <wp:align>center</wp:align>
                </wp:positionH>
                <wp:positionV relativeFrom="paragraph">
                  <wp:posOffset>0</wp:posOffset>
                </wp:positionV>
                <wp:extent cx="5384800" cy="749300"/>
                <wp:effectExtent l="0" t="0" r="25400" b="1270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0" cy="749300"/>
                        </a:xfrm>
                        <a:prstGeom prst="rect">
                          <a:avLst/>
                        </a:prstGeom>
                        <a:solidFill>
                          <a:srgbClr val="FFFFFF"/>
                        </a:solidFill>
                        <a:ln w="9525">
                          <a:solidFill>
                            <a:srgbClr val="000000"/>
                          </a:solidFill>
                          <a:miter lim="800000"/>
                          <a:headEnd/>
                          <a:tailEnd/>
                        </a:ln>
                      </wps:spPr>
                      <wps:txbx>
                        <w:txbxContent>
                          <w:p w:rsidR="00A537FE" w:rsidRDefault="00A537FE" w:rsidP="00A537FE">
                            <w:pPr>
                              <w:pStyle w:val="NoSpacing"/>
                            </w:pPr>
                            <w:r>
                              <w:t>1.</w:t>
                            </w:r>
                            <w:r>
                              <w:t>Increased endocranial volume, skull more rounded with minor sagittal crest, receding forehead</w:t>
                            </w:r>
                          </w:p>
                          <w:p w:rsidR="00A537FE" w:rsidRDefault="00A537FE" w:rsidP="00A537FE">
                            <w:pPr>
                              <w:pStyle w:val="NoSpacing"/>
                            </w:pPr>
                            <w:r>
                              <w:t>2.</w:t>
                            </w:r>
                            <w:r>
                              <w:t>Questionable brow ridges</w:t>
                            </w:r>
                          </w:p>
                          <w:p w:rsidR="00A537FE" w:rsidRDefault="00A537FE" w:rsidP="00A537FE">
                            <w:pPr>
                              <w:pStyle w:val="NoSpacing"/>
                            </w:pPr>
                            <w:r>
                              <w:t>3.</w:t>
                            </w:r>
                            <w:r>
                              <w:t>Smaller nose cavity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0;margin-top:0;width:424pt;height:59p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109JQIAAEwEAAAOAAAAZHJzL2Uyb0RvYy54bWysVNtu2zAMfR+wfxD0vthJnDUx4hRdugwD&#10;ugvQ7gNkWY6FSaImKbG7rx8lp2l2exmmB4EUqSPykNT6etCKHIXzEkxFp5OcEmE4NNLsK/rlYfdq&#10;SYkPzDRMgREVfRSeXm9evlj3thQz6EA1whEEMb7sbUW7EGyZZZ53QjM/ASsMGltwmgVU3T5rHOsR&#10;Xatsluevsx5cYx1w4T2e3o5Gukn4bSt4+NS2XgSiKoqxhbS7tNdxzzZrVu4ds53kpzDYP0ShmTT4&#10;6BnqlgVGDk7+BqUld+ChDRMOOoO2lVykHDCbaf5LNvcdsyLlguR4e6bJ/z9Y/vH42RHZYO3mlBim&#10;sUYPYgjkDQxkFunprS/R696iXxjwGF1Tqt7eAf/qiYFtx8xe3DgHfSdYg+FN483s4uqI4yNI3X+A&#10;Bp9hhwAJaGidjtwhGwTRsUyP59LEUDgeLubLYpmjiaPtqljNUY5PsPLptnU+vBOgSRQq6rD0CZ0d&#10;73wYXZ9c4mMelGx2UqmkuH29VY4cGbbJLq0T+k9uypC+oqvFbDES8FeIPK0/QWgZsN+V1BXFdHBF&#10;J1ZG2t6aJsmBSTXKmJ0yJx4jdSOJYaiHVLEi3o0c19A8IrEOxvbGcUShA/edkh5bu6L+24E5QYl6&#10;b7A4q2lRxFlISrG4mqHiLi31pYUZjlAVDZSM4jak+YlhG7jBIrYy8fscySlkbNlUodN4xZm41JPX&#10;8yew+QEAAP//AwBQSwMEFAAGAAgAAAAhAObrNgzbAAAABQEAAA8AAABkcnMvZG93bnJldi54bWxM&#10;j0FPwzAMhe9I/IfIk7gglg6mUbqmE0ICsdsYCK5Z47UViVOSrCv/foYLXCw/vafnz+VqdFYMGGLn&#10;ScFsmoFAqr3pqFHw9vp4lYOISZPR1hMq+MYIq+r8rNSF8Ud6wWGbGsElFAutoE2pL6SMdYtOx6nv&#10;kdjb++B0YhkaaYI+crmz8jrLFtLpjvhCq3t8aLH+3B6cgnz+PHzE9c3mvV7s7V26vB2evoJSF5Px&#10;fgki4Zj+wvCDz+hQMdPOH8hEYRXwI+l3spfPc5Y7Ds14kVUp/9NXJwAAAP//AwBQSwECLQAUAAYA&#10;CAAAACEAtoM4kv4AAADhAQAAEwAAAAAAAAAAAAAAAAAAAAAAW0NvbnRlbnRfVHlwZXNdLnhtbFBL&#10;AQItABQABgAIAAAAIQA4/SH/1gAAAJQBAAALAAAAAAAAAAAAAAAAAC8BAABfcmVscy8ucmVsc1BL&#10;AQItABQABgAIAAAAIQCYL109JQIAAEwEAAAOAAAAAAAAAAAAAAAAAC4CAABkcnMvZTJvRG9jLnht&#10;bFBLAQItABQABgAIAAAAIQDm6zYM2wAAAAUBAAAPAAAAAAAAAAAAAAAAAH8EAABkcnMvZG93bnJl&#10;di54bWxQSwUGAAAAAAQABADzAAAAhwUAAAAA&#10;">
                <v:textbox>
                  <w:txbxContent>
                    <w:p w:rsidR="00A537FE" w:rsidRDefault="00A537FE" w:rsidP="00A537FE">
                      <w:pPr>
                        <w:pStyle w:val="NoSpacing"/>
                      </w:pPr>
                      <w:r>
                        <w:t>1.</w:t>
                      </w:r>
                      <w:r>
                        <w:t>Increased endocranial volume, skull more rounded with minor sagittal crest, receding forehead</w:t>
                      </w:r>
                    </w:p>
                    <w:p w:rsidR="00A537FE" w:rsidRDefault="00A537FE" w:rsidP="00A537FE">
                      <w:pPr>
                        <w:pStyle w:val="NoSpacing"/>
                      </w:pPr>
                      <w:r>
                        <w:t>2.</w:t>
                      </w:r>
                      <w:r>
                        <w:t>Questionable brow ridges</w:t>
                      </w:r>
                    </w:p>
                    <w:p w:rsidR="00A537FE" w:rsidRDefault="00A537FE" w:rsidP="00A537FE">
                      <w:pPr>
                        <w:pStyle w:val="NoSpacing"/>
                      </w:pPr>
                      <w:r>
                        <w:t>3.</w:t>
                      </w:r>
                      <w:r>
                        <w:t>Smaller nose cavity</w:t>
                      </w:r>
                    </w:p>
                  </w:txbxContent>
                </v:textbox>
              </v:shape>
            </w:pict>
          </mc:Fallback>
        </mc:AlternateContent>
      </w:r>
      <w:r>
        <w:rPr>
          <w:noProof/>
          <w:u w:val="single"/>
        </w:rPr>
        <w:drawing>
          <wp:inline distT="0" distB="0" distL="0" distR="0">
            <wp:extent cx="585216" cy="1076259"/>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ull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5216" cy="1076259"/>
                    </a:xfrm>
                    <a:prstGeom prst="rect">
                      <a:avLst/>
                    </a:prstGeom>
                  </pic:spPr>
                </pic:pic>
              </a:graphicData>
            </a:graphic>
          </wp:inline>
        </w:drawing>
      </w:r>
    </w:p>
    <w:p w:rsidR="00A537FE" w:rsidRDefault="005F6B4C" w:rsidP="005F6B4C">
      <w:pPr>
        <w:pStyle w:val="NoSpacing"/>
        <w:ind w:firstLine="720"/>
        <w:rPr>
          <w:u w:val="single"/>
        </w:rPr>
      </w:pPr>
      <w:r>
        <w:t xml:space="preserve">        </w:t>
      </w:r>
      <w:r w:rsidR="00020569">
        <w:rPr>
          <w:u w:val="single"/>
        </w:rPr>
        <w:t>Skull #6-</w:t>
      </w:r>
      <w:r w:rsidR="00896FA7">
        <w:rPr>
          <w:u w:val="single"/>
        </w:rPr>
        <w:t>Early</w:t>
      </w:r>
      <w:r w:rsidR="006C03C9">
        <w:rPr>
          <w:u w:val="single"/>
        </w:rPr>
        <w:t xml:space="preserve"> </w:t>
      </w:r>
      <w:r w:rsidR="00020569">
        <w:rPr>
          <w:u w:val="single"/>
        </w:rPr>
        <w:t>Homo sp.</w:t>
      </w:r>
    </w:p>
    <w:p w:rsidR="00020569" w:rsidRDefault="00020569" w:rsidP="00483036">
      <w:pPr>
        <w:pStyle w:val="NoSpacing"/>
      </w:pPr>
      <w:r>
        <w:rPr>
          <w:noProof/>
        </w:rPr>
        <mc:AlternateContent>
          <mc:Choice Requires="wps">
            <w:drawing>
              <wp:anchor distT="0" distB="0" distL="114300" distR="114300" simplePos="0" relativeHeight="251670528" behindDoc="0" locked="0" layoutInCell="1" allowOverlap="1" wp14:editId="36B11C9B">
                <wp:simplePos x="0" y="0"/>
                <wp:positionH relativeFrom="column">
                  <wp:posOffset>685800</wp:posOffset>
                </wp:positionH>
                <wp:positionV relativeFrom="paragraph">
                  <wp:posOffset>1905</wp:posOffset>
                </wp:positionV>
                <wp:extent cx="3930015" cy="838200"/>
                <wp:effectExtent l="0" t="0" r="13335"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015" cy="838200"/>
                        </a:xfrm>
                        <a:prstGeom prst="rect">
                          <a:avLst/>
                        </a:prstGeom>
                        <a:solidFill>
                          <a:srgbClr val="FFFFFF"/>
                        </a:solidFill>
                        <a:ln w="9525">
                          <a:solidFill>
                            <a:srgbClr val="000000"/>
                          </a:solidFill>
                          <a:miter lim="800000"/>
                          <a:headEnd/>
                          <a:tailEnd/>
                        </a:ln>
                      </wps:spPr>
                      <wps:txbx>
                        <w:txbxContent>
                          <w:p w:rsidR="00020569" w:rsidRDefault="00020569" w:rsidP="00020569">
                            <w:pPr>
                              <w:pStyle w:val="NoSpacing"/>
                            </w:pPr>
                            <w:r>
                              <w:t>1.</w:t>
                            </w:r>
                            <w:r>
                              <w:t>Increased endocranial volume, skull higher and more rounded, back of cranium rounded</w:t>
                            </w:r>
                          </w:p>
                          <w:p w:rsidR="00020569" w:rsidRDefault="00020569" w:rsidP="00020569">
                            <w:pPr>
                              <w:pStyle w:val="NoSpacing"/>
                            </w:pPr>
                            <w:r>
                              <w:t>2.</w:t>
                            </w:r>
                            <w:r w:rsidR="006C03C9">
                              <w:t xml:space="preserve"> B</w:t>
                            </w:r>
                            <w:r>
                              <w:t>row ridges</w:t>
                            </w:r>
                          </w:p>
                          <w:p w:rsidR="00020569" w:rsidRDefault="00020569" w:rsidP="00020569">
                            <w:pPr>
                              <w:pStyle w:val="NoSpacing"/>
                            </w:pPr>
                            <w:r>
                              <w:t>3.</w:t>
                            </w:r>
                            <w:r>
                              <w:t>No forehead relative to moderns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54pt;margin-top:.15pt;width:309.45pt;height:6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kQhJAIAAEwEAAAOAAAAZHJzL2Uyb0RvYy54bWysVNtu2zAMfR+wfxD0vti5bYkRp+jSZRjQ&#10;XYB2H8DIcixMEj1Jid19fSk5TbPbyzA/CKJEHR4ekl5d9Uazo3ReoS35eJRzJq3AStl9yb/eb18t&#10;OPMBbAUarSz5g/T8av3yxaprCznBBnUlHSMQ64uuLXkTQltkmReNNOBH2EpLlzU6A4FMt88qBx2h&#10;G51N8vx11qGrWodCek+nN8MlXyf8upYifK5rLwPTJSduIa0urbu4ZusVFHsHbaPEiQb8AwsDylLQ&#10;M9QNBGAHp36DMko49FiHkUCTYV0rIVMOlM04/yWbuwZamXIhcXx7lsn/P1jx6fjFMVVR7eacWTBU&#10;o3vZB/YWezaJ8nStL8jrriW/0NMxuaZUfXuL4ptnFjcN2L28dg67RkJF9MbxZXbxdMDxEWTXfcSK&#10;wsAhYALqa2eidqQGI3Qq08O5NJGKoMPpcprnkaKgu8V0QbVPIaB4et06H95LNCxuSu6o9Akdjrc+&#10;RDZQPLnEYB61qrZK62S4/W6jHTsCtck2fSf0n9y0ZV3Jl/PJfBDgrxB5+v4EYVSgftfKUBZnJyii&#10;bO9slboxgNLDnihre9IxSjeIGPpdnyo2jwGixjusHkhYh0N70zjSpkH3g7OOWrvk/vsBnORMf7BU&#10;nOV4NouzkIzZ/M2EDHd5s7u8ASsIquSBs2G7CWl+om4Wr6mItUr6PjM5UaaWTbKfxivOxKWdvJ5/&#10;AutHAAAA//8DAFBLAwQUAAYACAAAACEAmEEwod4AAAAIAQAADwAAAGRycy9kb3ducmV2LnhtbEyP&#10;wU7DMBBE70j8g7VIXBB1SFCahjgVQgLBDQpqr268TSLidbDdNPw9ywmOszOafVOtZzuICX3oHSm4&#10;WSQgkBpnemoVfLw/XhcgQtRk9OAIFXxjgHV9flbp0rgTveG0ia3gEgqlVtDFOJZShqZDq8PCjUjs&#10;HZy3OrL0rTRen7jcDjJNklxa3RN/6PSIDx02n5ujVVDcPk+78JK9bpv8MKzi1XJ6+vJKXV7M93cg&#10;Is7xLwy/+IwONTPt3ZFMEAPrpOAtUUEGgu1lmq9A7PmepRnIupL/B9Q/AAAA//8DAFBLAQItABQA&#10;BgAIAAAAIQC2gziS/gAAAOEBAAATAAAAAAAAAAAAAAAAAAAAAABbQ29udGVudF9UeXBlc10ueG1s&#10;UEsBAi0AFAAGAAgAAAAhADj9If/WAAAAlAEAAAsAAAAAAAAAAAAAAAAALwEAAF9yZWxzLy5yZWxz&#10;UEsBAi0AFAAGAAgAAAAhAE3CRCEkAgAATAQAAA4AAAAAAAAAAAAAAAAALgIAAGRycy9lMm9Eb2Mu&#10;eG1sUEsBAi0AFAAGAAgAAAAhAJhBMKHeAAAACAEAAA8AAAAAAAAAAAAAAAAAfgQAAGRycy9kb3du&#10;cmV2LnhtbFBLBQYAAAAABAAEAPMAAACJBQAAAAA=&#10;">
                <v:textbox>
                  <w:txbxContent>
                    <w:p w:rsidR="00020569" w:rsidRDefault="00020569" w:rsidP="00020569">
                      <w:pPr>
                        <w:pStyle w:val="NoSpacing"/>
                      </w:pPr>
                      <w:r>
                        <w:t>1.</w:t>
                      </w:r>
                      <w:r>
                        <w:t>Increased endocranial volume, skull higher and more rounded, back of cranium rounded</w:t>
                      </w:r>
                    </w:p>
                    <w:p w:rsidR="00020569" w:rsidRDefault="00020569" w:rsidP="00020569">
                      <w:pPr>
                        <w:pStyle w:val="NoSpacing"/>
                      </w:pPr>
                      <w:r>
                        <w:t>2.</w:t>
                      </w:r>
                      <w:r w:rsidR="006C03C9">
                        <w:t xml:space="preserve"> B</w:t>
                      </w:r>
                      <w:r>
                        <w:t>row ridges</w:t>
                      </w:r>
                    </w:p>
                    <w:p w:rsidR="00020569" w:rsidRDefault="00020569" w:rsidP="00020569">
                      <w:pPr>
                        <w:pStyle w:val="NoSpacing"/>
                      </w:pPr>
                      <w:r>
                        <w:t>3.</w:t>
                      </w:r>
                      <w:r>
                        <w:t>No forehead relative to moderns</w:t>
                      </w:r>
                    </w:p>
                  </w:txbxContent>
                </v:textbox>
              </v:shape>
            </w:pict>
          </mc:Fallback>
        </mc:AlternateContent>
      </w:r>
      <w:r>
        <w:rPr>
          <w:noProof/>
        </w:rPr>
        <w:drawing>
          <wp:inline distT="0" distB="0" distL="0" distR="0">
            <wp:extent cx="585216" cy="1076259"/>
            <wp:effectExtent l="0" t="0" r="571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ull6.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5216" cy="1076259"/>
                    </a:xfrm>
                    <a:prstGeom prst="rect">
                      <a:avLst/>
                    </a:prstGeom>
                  </pic:spPr>
                </pic:pic>
              </a:graphicData>
            </a:graphic>
          </wp:inline>
        </w:drawing>
      </w:r>
    </w:p>
    <w:p w:rsidR="00020569" w:rsidRPr="000C3927" w:rsidRDefault="0048359E" w:rsidP="000C3927">
      <w:pPr>
        <w:pStyle w:val="NoSpacing"/>
        <w:ind w:firstLine="720"/>
      </w:pPr>
      <w:r>
        <w:t xml:space="preserve">        </w:t>
      </w:r>
      <w:r w:rsidR="001C3636">
        <w:t xml:space="preserve"> </w:t>
      </w:r>
      <w:r w:rsidR="00020569">
        <w:rPr>
          <w:u w:val="single"/>
        </w:rPr>
        <w:t>Skull # 7 Homo sp.</w:t>
      </w:r>
    </w:p>
    <w:p w:rsidR="00020569" w:rsidRDefault="00020569" w:rsidP="00483036">
      <w:pPr>
        <w:pStyle w:val="NoSpacing"/>
      </w:pPr>
      <w:r>
        <w:rPr>
          <w:noProof/>
        </w:rPr>
        <mc:AlternateContent>
          <mc:Choice Requires="wps">
            <w:drawing>
              <wp:anchor distT="0" distB="0" distL="114300" distR="114300" simplePos="0" relativeHeight="251672576" behindDoc="0" locked="0" layoutInCell="1" allowOverlap="1" wp14:anchorId="671ADBB5" wp14:editId="0C6BA931">
                <wp:simplePos x="0" y="0"/>
                <wp:positionH relativeFrom="column">
                  <wp:align>center</wp:align>
                </wp:positionH>
                <wp:positionV relativeFrom="paragraph">
                  <wp:posOffset>0</wp:posOffset>
                </wp:positionV>
                <wp:extent cx="5454650" cy="736600"/>
                <wp:effectExtent l="0" t="0" r="12700" b="2540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0" cy="736600"/>
                        </a:xfrm>
                        <a:prstGeom prst="rect">
                          <a:avLst/>
                        </a:prstGeom>
                        <a:solidFill>
                          <a:srgbClr val="FFFFFF"/>
                        </a:solidFill>
                        <a:ln w="9525">
                          <a:solidFill>
                            <a:srgbClr val="000000"/>
                          </a:solidFill>
                          <a:miter lim="800000"/>
                          <a:headEnd/>
                          <a:tailEnd/>
                        </a:ln>
                      </wps:spPr>
                      <wps:txbx>
                        <w:txbxContent>
                          <w:p w:rsidR="00020569" w:rsidRDefault="00020569" w:rsidP="00020569">
                            <w:pPr>
                              <w:pStyle w:val="NoSpacing"/>
                            </w:pPr>
                            <w:r>
                              <w:t>1.</w:t>
                            </w:r>
                            <w:r>
                              <w:t>Increased endocranial volume, higher forehead, back of cranium rounded</w:t>
                            </w:r>
                          </w:p>
                          <w:p w:rsidR="00020569" w:rsidRDefault="00020569" w:rsidP="00020569">
                            <w:pPr>
                              <w:pStyle w:val="NoSpacing"/>
                            </w:pPr>
                            <w:r>
                              <w:t>2.</w:t>
                            </w:r>
                            <w:r>
                              <w:t>Small brow ridges</w:t>
                            </w:r>
                          </w:p>
                          <w:p w:rsidR="00020569" w:rsidRDefault="00020569" w:rsidP="00020569">
                            <w:pPr>
                              <w:pStyle w:val="NoSpacing"/>
                            </w:pPr>
                            <w:r>
                              <w:t>3.</w:t>
                            </w:r>
                            <w:r>
                              <w:t>Small nasal cavity</w:t>
                            </w:r>
                          </w:p>
                          <w:p w:rsidR="00020569" w:rsidRDefault="00020569" w:rsidP="00020569">
                            <w:pPr>
                              <w:pStyle w:val="NoSpacing"/>
                            </w:pPr>
                            <w:r>
                              <w:t>4.</w:t>
                            </w:r>
                            <w:r>
                              <w:t>Smaller shorter mandibular ramus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0;margin-top:0;width:429.5pt;height:58pt;z-index:2516725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5zJwIAAEwEAAAOAAAAZHJzL2Uyb0RvYy54bWysVNtu2zAMfR+wfxD0vtjJ4rQ14hRdugwD&#10;ugvQ7gNkWY6FSaImKbGzry8lJ1nQbS/D/CCIInVEnkN6eTtoRfbCeQmmotNJTokwHBppthX99rR5&#10;c02JD8w0TIERFT0IT29Xr18te1uKGXSgGuEIghhf9raiXQi2zDLPO6GZn4AVBp0tOM0Cmm6bNY71&#10;iK5VNsvzRdaDa6wDLrzH0/vRSVcJv20FD1/a1otAVEUxt5BWl9Y6rtlqycqtY7aT/JgG+4csNJMG&#10;Hz1D3bPAyM7J36C05A48tGHCQWfQtpKLVANWM81fVPPYMStSLUiOt2ea/P+D5Z/3Xx2RDWp3RYlh&#10;GjV6EkMg72Ags0hPb32JUY8W48KAxxiaSvX2Afh3TwysO2a24s456DvBGkxvGm9mF1dHHB9B6v4T&#10;NPgM2wVIQEPrdOQO2SCIjjIdztLEVDgeFvNivijQxdF39XaxyJN2GStPt63z4YMATeKmog6lT+hs&#10;/+BDzIaVp5D4mAclm41UKhluW6+VI3uGbbJJXyrgRZgypK/oTTErRgL+CpGn708QWgbsdyV1Ra/P&#10;QayMtL03TerGwKQa95iyMkceI3UjiWGoh6TY4iRPDc0BiXUwtjeOI246cD8p6bG1K+p/7JgTlKiP&#10;BsW5mc7ncRaSMS+uZmi4S0996WGGI1RFAyXjdh3S/ETeDNyhiK1M/Ea1x0yOKWPLJtqP4xVn4tJO&#10;Ub9+AqtnAAAA//8DAFBLAwQUAAYACAAAACEArZqpStwAAAAFAQAADwAAAGRycy9kb3ducmV2Lnht&#10;bEyPzU7DMBCE70i8g7VIXBB1yk9IQ5wKIYHgBm0FVzfeJhH2OthuGt6ehQtcVhrNaPabajk5K0YM&#10;sfekYD7LQCA13vTUKtisH84LEDFpMtp6QgVfGGFZHx9VujT+QK84rlIruIRiqRV0KQ2llLHp0Ok4&#10;8wMSezsfnE4sQytN0Acud1ZeZFkune6JP3R6wPsOm4/V3ikorp7G9/h8+fLW5Du7SGc34+NnUOr0&#10;ZLq7BZFwSn9h+MFndKiZaev3ZKKwCnhI+r3sFdcLllsOzfMMZF3J//T1NwAAAP//AwBQSwECLQAU&#10;AAYACAAAACEAtoM4kv4AAADhAQAAEwAAAAAAAAAAAAAAAAAAAAAAW0NvbnRlbnRfVHlwZXNdLnht&#10;bFBLAQItABQABgAIAAAAIQA4/SH/1gAAAJQBAAALAAAAAAAAAAAAAAAAAC8BAABfcmVscy8ucmVs&#10;c1BLAQItABQABgAIAAAAIQB+Gi5zJwIAAEwEAAAOAAAAAAAAAAAAAAAAAC4CAABkcnMvZTJvRG9j&#10;LnhtbFBLAQItABQABgAIAAAAIQCtmqlK3AAAAAUBAAAPAAAAAAAAAAAAAAAAAIEEAABkcnMvZG93&#10;bnJldi54bWxQSwUGAAAAAAQABADzAAAAigUAAAAA&#10;">
                <v:textbox>
                  <w:txbxContent>
                    <w:p w:rsidR="00020569" w:rsidRDefault="00020569" w:rsidP="00020569">
                      <w:pPr>
                        <w:pStyle w:val="NoSpacing"/>
                      </w:pPr>
                      <w:r>
                        <w:t>1.</w:t>
                      </w:r>
                      <w:r>
                        <w:t>Increased endocranial volume, higher forehead, back of cranium rounded</w:t>
                      </w:r>
                    </w:p>
                    <w:p w:rsidR="00020569" w:rsidRDefault="00020569" w:rsidP="00020569">
                      <w:pPr>
                        <w:pStyle w:val="NoSpacing"/>
                      </w:pPr>
                      <w:r>
                        <w:t>2.</w:t>
                      </w:r>
                      <w:r>
                        <w:t>Small brow ridges</w:t>
                      </w:r>
                    </w:p>
                    <w:p w:rsidR="00020569" w:rsidRDefault="00020569" w:rsidP="00020569">
                      <w:pPr>
                        <w:pStyle w:val="NoSpacing"/>
                      </w:pPr>
                      <w:r>
                        <w:t>3.</w:t>
                      </w:r>
                      <w:r>
                        <w:t>Small nasal cavity</w:t>
                      </w:r>
                    </w:p>
                    <w:p w:rsidR="00020569" w:rsidRDefault="00020569" w:rsidP="00020569">
                      <w:pPr>
                        <w:pStyle w:val="NoSpacing"/>
                      </w:pPr>
                      <w:r>
                        <w:t>4.</w:t>
                      </w:r>
                      <w:r>
                        <w:t>Smaller shorter mandibular ramus</w:t>
                      </w:r>
                    </w:p>
                  </w:txbxContent>
                </v:textbox>
              </v:shape>
            </w:pict>
          </mc:Fallback>
        </mc:AlternateContent>
      </w:r>
      <w:r>
        <w:rPr>
          <w:noProof/>
        </w:rPr>
        <w:drawing>
          <wp:inline distT="0" distB="0" distL="0" distR="0">
            <wp:extent cx="585216" cy="1076256"/>
            <wp:effectExtent l="0" t="0" r="571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ull7.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85216" cy="1076256"/>
                    </a:xfrm>
                    <a:prstGeom prst="rect">
                      <a:avLst/>
                    </a:prstGeom>
                  </pic:spPr>
                </pic:pic>
              </a:graphicData>
            </a:graphic>
          </wp:inline>
        </w:drawing>
      </w:r>
    </w:p>
    <w:p w:rsidR="001C3636" w:rsidRDefault="0048359E" w:rsidP="0048359E">
      <w:pPr>
        <w:pStyle w:val="NoSpacing"/>
        <w:ind w:firstLine="720"/>
      </w:pPr>
      <w:r>
        <w:t xml:space="preserve">        </w:t>
      </w:r>
    </w:p>
    <w:p w:rsidR="000C3927" w:rsidRDefault="001C3636" w:rsidP="0048359E">
      <w:pPr>
        <w:pStyle w:val="NoSpacing"/>
        <w:ind w:firstLine="720"/>
      </w:pPr>
      <w:r>
        <w:t xml:space="preserve">        </w:t>
      </w:r>
      <w:r>
        <w:tab/>
      </w:r>
      <w:r>
        <w:tab/>
      </w:r>
      <w:r>
        <w:tab/>
      </w:r>
      <w:r>
        <w:tab/>
      </w:r>
      <w:r>
        <w:tab/>
      </w:r>
      <w:r>
        <w:tab/>
      </w:r>
      <w:r>
        <w:tab/>
      </w:r>
      <w:r>
        <w:tab/>
      </w:r>
      <w:r>
        <w:tab/>
      </w:r>
    </w:p>
    <w:p w:rsidR="000C3927" w:rsidRDefault="000C3927" w:rsidP="0048359E">
      <w:pPr>
        <w:pStyle w:val="NoSpacing"/>
        <w:ind w:firstLine="720"/>
      </w:pPr>
    </w:p>
    <w:p w:rsidR="001C3636" w:rsidRDefault="000C3927" w:rsidP="0048359E">
      <w:pPr>
        <w:pStyle w:val="NoSpacing"/>
        <w:ind w:firstLine="720"/>
      </w:pPr>
      <w:r>
        <w:lastRenderedPageBreak/>
        <w:t xml:space="preserve">                                                                                                                                       </w:t>
      </w:r>
      <w:r w:rsidR="001C3636">
        <w:t xml:space="preserve">Heather Jones ANTH-1030-48 PBR#1 </w:t>
      </w:r>
    </w:p>
    <w:p w:rsidR="00020569" w:rsidRDefault="001C3636" w:rsidP="0048359E">
      <w:pPr>
        <w:pStyle w:val="NoSpacing"/>
        <w:ind w:firstLine="720"/>
        <w:rPr>
          <w:u w:val="single"/>
        </w:rPr>
      </w:pPr>
      <w:r>
        <w:t xml:space="preserve">        </w:t>
      </w:r>
      <w:r w:rsidR="00020569">
        <w:rPr>
          <w:u w:val="single"/>
        </w:rPr>
        <w:t xml:space="preserve">Skull #8 </w:t>
      </w:r>
      <w:r w:rsidR="006C03C9">
        <w:rPr>
          <w:u w:val="single"/>
        </w:rPr>
        <w:t>Archaic homo</w:t>
      </w:r>
      <w:r w:rsidR="00020569">
        <w:rPr>
          <w:u w:val="single"/>
        </w:rPr>
        <w:t xml:space="preserve"> sp.</w:t>
      </w:r>
    </w:p>
    <w:p w:rsidR="006C03C9" w:rsidRDefault="00020569" w:rsidP="00476A3B">
      <w:pPr>
        <w:pStyle w:val="NoSpacing"/>
        <w:jc w:val="both"/>
      </w:pPr>
      <w:r>
        <w:rPr>
          <w:noProof/>
        </w:rPr>
        <mc:AlternateContent>
          <mc:Choice Requires="wps">
            <w:drawing>
              <wp:anchor distT="0" distB="0" distL="114300" distR="114300" simplePos="0" relativeHeight="251674624" behindDoc="0" locked="0" layoutInCell="1" allowOverlap="1" wp14:editId="36B11C9B">
                <wp:simplePos x="0" y="0"/>
                <wp:positionH relativeFrom="column">
                  <wp:align>center</wp:align>
                </wp:positionH>
                <wp:positionV relativeFrom="paragraph">
                  <wp:posOffset>0</wp:posOffset>
                </wp:positionV>
                <wp:extent cx="5454650" cy="755650"/>
                <wp:effectExtent l="0" t="0" r="12700" b="2540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0" cy="755650"/>
                        </a:xfrm>
                        <a:prstGeom prst="rect">
                          <a:avLst/>
                        </a:prstGeom>
                        <a:solidFill>
                          <a:srgbClr val="FFFFFF"/>
                        </a:solidFill>
                        <a:ln w="9525">
                          <a:solidFill>
                            <a:srgbClr val="000000"/>
                          </a:solidFill>
                          <a:miter lim="800000"/>
                          <a:headEnd/>
                          <a:tailEnd/>
                        </a:ln>
                      </wps:spPr>
                      <wps:txbx>
                        <w:txbxContent>
                          <w:p w:rsidR="006C03C9" w:rsidRDefault="006C03C9" w:rsidP="006C03C9">
                            <w:pPr>
                              <w:pStyle w:val="NoSpacing"/>
                            </w:pPr>
                            <w:r>
                              <w:t>1.</w:t>
                            </w:r>
                            <w:r>
                              <w:t>Increased endocranial volume, skull rounded, less forehead</w:t>
                            </w:r>
                          </w:p>
                          <w:p w:rsidR="006C03C9" w:rsidRDefault="006C03C9" w:rsidP="006C03C9">
                            <w:pPr>
                              <w:pStyle w:val="NoSpacing"/>
                            </w:pPr>
                            <w:r>
                              <w:t>2.</w:t>
                            </w:r>
                            <w:r>
                              <w:t>Large brow ridges</w:t>
                            </w:r>
                          </w:p>
                          <w:p w:rsidR="006C03C9" w:rsidRDefault="006C03C9" w:rsidP="006C03C9">
                            <w:pPr>
                              <w:pStyle w:val="NoSpacing"/>
                            </w:pPr>
                            <w:r>
                              <w:t>3.</w:t>
                            </w:r>
                            <w:r>
                              <w:t>Less prognathism</w:t>
                            </w:r>
                          </w:p>
                          <w:p w:rsidR="00020569" w:rsidRDefault="006C03C9" w:rsidP="006C03C9">
                            <w:pPr>
                              <w:pStyle w:val="NoSpacing"/>
                            </w:pPr>
                            <w:r>
                              <w:t>4.</w:t>
                            </w:r>
                            <w:r>
                              <w:t>Smaller teeth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0;margin-top:0;width:429.5pt;height:59.5pt;z-index:2516746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59rJAIAAEwEAAAOAAAAZHJzL2Uyb0RvYy54bWysVM1u2zAMvg/YOwi6L06CuGmMOEWXLsOA&#10;rhvQ7gEYWY6FSaInKbGzpx8lp2n2dxnmg0CK1EfyI+nlTW80O0jnFdqST0ZjzqQVWCm7K/mXp82b&#10;a858AFuBRitLfpSe36xev1p2bSGn2KCupGMEYn3RtSVvQmiLLPOikQb8CFtpyVijMxBIdbusctAR&#10;utHZdDy+yjp0VetQSO/p9m4w8lXCr2spwqe69jIwXXLKLaTTpXMbz2y1hGLnoG2UOKUB/5CFAWUp&#10;6BnqDgKwvVO/QRklHHqsw0igybCulZCpBqpmMv6lmscGWplqIXJ8e6bJ/z9Y8XD47JiqqHcLziwY&#10;6tGT7AN7iz2bRnq61hfk9diSX+jpmlxTqb69R/HVM4vrBuxO3jqHXSOhovQm8WV28XTA8RFk233E&#10;isLAPmAC6mtnInfEBiN0atPx3JqYiqDLfJbPrnIyCbLN8zzKMQQUz69b58N7iYZFoeSOWp/Q4XDv&#10;w+D67BKDedSq2iitk+J227V27AA0Jpv0ndB/ctOWdSVf5NN8IOCvEOP0/QnCqEDzrpUp+fXZCYpI&#10;2ztbUZpQBFB6kKk6bU88RuoGEkO/7VPH5jFA5HiL1ZGIdTiMN60jCQ2675x1NNol99/24CRn+oOl&#10;5iwms1nchaTM8vmUFHdp2V5awAqCKnngbBDXIe1PTNXiLTWxVonfl0xOKdPIpg6d1ivuxKWevF5+&#10;AqsfAAAA//8DAFBLAwQUAAYACAAAACEAjOo2NtsAAAAFAQAADwAAAGRycy9kb3ducmV2LnhtbEyP&#10;QU/DMAyF70j8h8hIXBBLB2x0XdMJIYHgBgOxa9Z4bUXilCTryr/HcGEXy0/v6flzuRqdFQOG2HlS&#10;MJ1kIJBqbzpqFLy/PVzmIGLSZLT1hAq+McKqOj0pdWH8gV5xWKdGcAnFQitoU+oLKWPdotNx4nsk&#10;9nY+OJ1YhkaaoA9c7qy8yrK5dLojvtDqHu9brD/Xe6cgv3kaNvH5+uWjnu/sIl3cDo9fQanzs/Fu&#10;CSLhmP7D8IvP6FAx09bvyURhFfAj6W+yl88WLLccmvIiq1Ie01c/AAAA//8DAFBLAQItABQABgAI&#10;AAAAIQC2gziS/gAAAOEBAAATAAAAAAAAAAAAAAAAAAAAAABbQ29udGVudF9UeXBlc10ueG1sUEsB&#10;Ai0AFAAGAAgAAAAhADj9If/WAAAAlAEAAAsAAAAAAAAAAAAAAAAALwEAAF9yZWxzLy5yZWxzUEsB&#10;Ai0AFAAGAAgAAAAhAJozn2skAgAATAQAAA4AAAAAAAAAAAAAAAAALgIAAGRycy9lMm9Eb2MueG1s&#10;UEsBAi0AFAAGAAgAAAAhAIzqNjbbAAAABQEAAA8AAAAAAAAAAAAAAAAAfgQAAGRycy9kb3ducmV2&#10;LnhtbFBLBQYAAAAABAAEAPMAAACGBQAAAAA=&#10;">
                <v:textbox>
                  <w:txbxContent>
                    <w:p w:rsidR="006C03C9" w:rsidRDefault="006C03C9" w:rsidP="006C03C9">
                      <w:pPr>
                        <w:pStyle w:val="NoSpacing"/>
                      </w:pPr>
                      <w:r>
                        <w:t>1.</w:t>
                      </w:r>
                      <w:r>
                        <w:t>Increased endocranial volume, skull rounded, less forehead</w:t>
                      </w:r>
                    </w:p>
                    <w:p w:rsidR="006C03C9" w:rsidRDefault="006C03C9" w:rsidP="006C03C9">
                      <w:pPr>
                        <w:pStyle w:val="NoSpacing"/>
                      </w:pPr>
                      <w:r>
                        <w:t>2.</w:t>
                      </w:r>
                      <w:r>
                        <w:t>Large brow ridges</w:t>
                      </w:r>
                    </w:p>
                    <w:p w:rsidR="006C03C9" w:rsidRDefault="006C03C9" w:rsidP="006C03C9">
                      <w:pPr>
                        <w:pStyle w:val="NoSpacing"/>
                      </w:pPr>
                      <w:r>
                        <w:t>3.</w:t>
                      </w:r>
                      <w:r>
                        <w:t>Less prognathism</w:t>
                      </w:r>
                    </w:p>
                    <w:p w:rsidR="00020569" w:rsidRDefault="006C03C9" w:rsidP="006C03C9">
                      <w:pPr>
                        <w:pStyle w:val="NoSpacing"/>
                      </w:pPr>
                      <w:r>
                        <w:t>4.</w:t>
                      </w:r>
                      <w:r>
                        <w:t>Smaller teeth</w:t>
                      </w:r>
                    </w:p>
                  </w:txbxContent>
                </v:textbox>
              </v:shape>
            </w:pict>
          </mc:Fallback>
        </mc:AlternateContent>
      </w:r>
      <w:r>
        <w:rPr>
          <w:noProof/>
        </w:rPr>
        <w:drawing>
          <wp:inline distT="0" distB="0" distL="0" distR="0">
            <wp:extent cx="585216" cy="1076259"/>
            <wp:effectExtent l="0" t="0" r="571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ull8.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85216" cy="1076259"/>
                    </a:xfrm>
                    <a:prstGeom prst="rect">
                      <a:avLst/>
                    </a:prstGeom>
                  </pic:spPr>
                </pic:pic>
              </a:graphicData>
            </a:graphic>
          </wp:inline>
        </w:drawing>
      </w:r>
    </w:p>
    <w:p w:rsidR="006C03C9" w:rsidRDefault="006C03C9" w:rsidP="00483036">
      <w:pPr>
        <w:pStyle w:val="NoSpacing"/>
      </w:pPr>
    </w:p>
    <w:p w:rsidR="006C03C9" w:rsidRDefault="006C03C9" w:rsidP="00476A3B">
      <w:pPr>
        <w:pStyle w:val="NoSpacing"/>
        <w:jc w:val="both"/>
      </w:pPr>
      <w:r>
        <w:t>My empirical notes can be observed with each skull picture.  I found that it is not easy to get a clear definition with some of the skulls because there are subtle differences from the morphologically broad definitions provided on the first skull lab</w:t>
      </w:r>
      <w:r w:rsidR="000C3927">
        <w:t xml:space="preserve"> worksheet</w:t>
      </w:r>
      <w:r>
        <w:t>.</w:t>
      </w:r>
    </w:p>
    <w:p w:rsidR="006C03C9" w:rsidRDefault="006C03C9" w:rsidP="00476A3B">
      <w:pPr>
        <w:pStyle w:val="NoSpacing"/>
        <w:jc w:val="both"/>
      </w:pPr>
    </w:p>
    <w:p w:rsidR="007D0FB4" w:rsidRDefault="006C03C9" w:rsidP="00476A3B">
      <w:pPr>
        <w:pStyle w:val="NoSpacing"/>
        <w:jc w:val="both"/>
      </w:pPr>
      <w:r>
        <w:t xml:space="preserve">For example Skulls </w:t>
      </w:r>
      <w:r w:rsidR="007B7CCE">
        <w:t xml:space="preserve">#1, </w:t>
      </w:r>
      <w:r>
        <w:t xml:space="preserve">#6 and #8 are most probably </w:t>
      </w:r>
      <w:r w:rsidR="000C3927">
        <w:t>Australopithecine</w:t>
      </w:r>
      <w:r w:rsidR="007B7CCE">
        <w:t xml:space="preserve">.  </w:t>
      </w:r>
      <w:r>
        <w:t xml:space="preserve"> </w:t>
      </w:r>
      <w:r w:rsidR="007B7CCE">
        <w:t>T</w:t>
      </w:r>
      <w:r>
        <w:t xml:space="preserve">he brow ridges </w:t>
      </w:r>
      <w:r w:rsidR="00476A3B">
        <w:t xml:space="preserve">on all three </w:t>
      </w:r>
      <w:r>
        <w:t>and</w:t>
      </w:r>
      <w:r w:rsidR="007B7CCE">
        <w:t xml:space="preserve"> the</w:t>
      </w:r>
      <w:r>
        <w:t xml:space="preserve"> flatter face on #8 make them seem to be more Australopithecine.  It is hard to think of </w:t>
      </w:r>
      <w:r w:rsidR="001D7538">
        <w:t>an ancestor to human</w:t>
      </w:r>
      <w:r>
        <w:t xml:space="preserve"> species being more primate looking.</w:t>
      </w:r>
    </w:p>
    <w:p w:rsidR="007D0FB4" w:rsidRDefault="007D0FB4" w:rsidP="00476A3B">
      <w:pPr>
        <w:pStyle w:val="NoSpacing"/>
        <w:jc w:val="both"/>
      </w:pPr>
    </w:p>
    <w:p w:rsidR="007D0FB4" w:rsidRDefault="007B7CCE" w:rsidP="00476A3B">
      <w:pPr>
        <w:pStyle w:val="NoSpacing"/>
        <w:jc w:val="both"/>
      </w:pPr>
      <w:r>
        <w:t xml:space="preserve">The most obvious skulls for me were the </w:t>
      </w:r>
      <w:r w:rsidR="001D7538">
        <w:t>H</w:t>
      </w:r>
      <w:r>
        <w:t xml:space="preserve">omo sapiens #3 and #7, and the </w:t>
      </w:r>
      <w:r w:rsidR="001D7538">
        <w:t>A</w:t>
      </w:r>
      <w:r>
        <w:t xml:space="preserve">ustralopithecines #4 and #5 .  The sagittal crest on the two australopithecine skulls were obvious making them easy to determine.  The </w:t>
      </w:r>
      <w:r w:rsidR="001D7538">
        <w:t>H</w:t>
      </w:r>
      <w:r>
        <w:t>omo s</w:t>
      </w:r>
      <w:r w:rsidR="001D7538">
        <w:t>p.</w:t>
      </w:r>
      <w:r>
        <w:t xml:space="preserve"> skulls look like the typical skull seen on a lab human skeleton so they were easy to determine.</w:t>
      </w:r>
    </w:p>
    <w:p w:rsidR="00BB1E01" w:rsidRDefault="00BB1E01" w:rsidP="00476A3B">
      <w:pPr>
        <w:pStyle w:val="NoSpacing"/>
        <w:jc w:val="both"/>
      </w:pPr>
    </w:p>
    <w:p w:rsidR="00BB1E01" w:rsidRDefault="00BB1E01" w:rsidP="00476A3B">
      <w:pPr>
        <w:pStyle w:val="NoSpacing"/>
        <w:jc w:val="both"/>
      </w:pPr>
      <w:r>
        <w:t xml:space="preserve">The eye sockets on all the skulls are varied. Skulls#2, 4, and 5 are higher on the head and closer together.  This seems similar to how a primates eye sockets might be.  They seem higher because there is no forehead.  Also, the brow ridges are more prominent on these skulls.  The progression to the more hominid skulls seems  to be sockets moving further apart as brow ridges begin to diminish. </w:t>
      </w:r>
    </w:p>
    <w:p w:rsidR="00476A3B" w:rsidRDefault="00476A3B" w:rsidP="00476A3B">
      <w:pPr>
        <w:pStyle w:val="NoSpacing"/>
        <w:jc w:val="both"/>
      </w:pPr>
    </w:p>
    <w:p w:rsidR="00476A3B" w:rsidRDefault="00476A3B" w:rsidP="00476A3B">
      <w:pPr>
        <w:pStyle w:val="NoSpacing"/>
        <w:jc w:val="both"/>
      </w:pPr>
      <w:r>
        <w:t xml:space="preserve">The two issues that seemed to me hard to justify were brow ridges and prognathism. </w:t>
      </w:r>
      <w:r w:rsidR="00896FA7">
        <w:t xml:space="preserve">It seems possible that the positioning of the skulls makes it look as if prognathism is present when it is not. </w:t>
      </w:r>
      <w:r>
        <w:t xml:space="preserve"> The skulls that could be transitional from Australopithecus to Homo have various degrees of both.  I have a hard time putting the traits into the </w:t>
      </w:r>
      <w:r w:rsidR="001D7538">
        <w:t>H</w:t>
      </w:r>
      <w:r>
        <w:t>omo sp.</w:t>
      </w:r>
    </w:p>
    <w:p w:rsidR="005F6B4C" w:rsidRDefault="005F6B4C" w:rsidP="00476A3B">
      <w:pPr>
        <w:pStyle w:val="NoSpacing"/>
        <w:jc w:val="both"/>
      </w:pPr>
    </w:p>
    <w:p w:rsidR="005F6B4C" w:rsidRDefault="005F6B4C" w:rsidP="00476A3B">
      <w:pPr>
        <w:pStyle w:val="NoSpacing"/>
        <w:jc w:val="both"/>
      </w:pPr>
      <w:r>
        <w:t xml:space="preserve">Teeth and oral structure on some of the skulls were harder to determine than others. The modern homo sp. is apparent but </w:t>
      </w:r>
      <w:r w:rsidR="008B1FE8">
        <w:t>some of the older skulls with no teeth or very few teeth did not give me many clues to go on. The skulls with the sagittal crest suggest that there would be corresponding larger teeth on the jaw sides because the crest is where the chewing muscles would attach and the prominent crest suggests more/stronger chewing muscles but that is a guess.</w:t>
      </w:r>
    </w:p>
    <w:p w:rsidR="00476A3B" w:rsidRDefault="00476A3B" w:rsidP="00476A3B">
      <w:pPr>
        <w:pStyle w:val="NoSpacing"/>
        <w:jc w:val="both"/>
      </w:pPr>
    </w:p>
    <w:p w:rsidR="00BC4C8C" w:rsidRDefault="00476A3B" w:rsidP="00476A3B">
      <w:pPr>
        <w:pStyle w:val="NoSpacing"/>
        <w:jc w:val="both"/>
      </w:pPr>
      <w:r>
        <w:t>On the first try at chronological order I had Australopithecus b. and Australopithecus a. in the wrong order but had the rest correctly listed.</w:t>
      </w:r>
      <w:r w:rsidR="00896FA7">
        <w:t xml:space="preserve">  The difference between Homo n. and Homo h. are quite slight.  In the lab of eight skulls I am not sure if there are both of these homo sp.</w:t>
      </w:r>
      <w:r w:rsidR="00BC4C8C">
        <w:t xml:space="preserve"> I think that possibly skulls #1,#6 and #8 could be either Neanderthal or Heidelbergensis.</w:t>
      </w:r>
    </w:p>
    <w:p w:rsidR="00641396" w:rsidRDefault="00641396" w:rsidP="00476A3B">
      <w:pPr>
        <w:pStyle w:val="NoSpacing"/>
        <w:jc w:val="both"/>
      </w:pPr>
    </w:p>
    <w:p w:rsidR="00641396" w:rsidRDefault="00641396" w:rsidP="00476A3B">
      <w:pPr>
        <w:pStyle w:val="NoSpacing"/>
        <w:jc w:val="both"/>
      </w:pPr>
      <w:r>
        <w:t xml:space="preserve">The tenets of evolution </w:t>
      </w:r>
      <w:r w:rsidR="00B13FAD">
        <w:t>state that random variation and natural selection will cause an organism to progress to the most optimal state of existence. We inherit those traits that are most likely to allow us to survive</w:t>
      </w:r>
      <w:r w:rsidR="001D7538">
        <w:t xml:space="preserve"> and r</w:t>
      </w:r>
      <w:r w:rsidR="002B09BD">
        <w:t>eproduce to pass on those trait</w:t>
      </w:r>
      <w:r w:rsidR="00A30723">
        <w:t>s</w:t>
      </w:r>
      <w:r w:rsidR="00B13FAD">
        <w:t xml:space="preserve">. As we can see by the skulls in our lab there is a an obvious progression of brain size determined by the cranial cavity.  We can also see the change in teeth and the structure of the mouth.  Also the eye orbits changed in size over time.  These changes have lead to a more intelligent being that can have control over its environment.  Its nutritional intake has changed from strictly vegetarian to an omnivore that can make use of available food. Vision is more directed and capable of a wider view of the world. </w:t>
      </w:r>
    </w:p>
    <w:p w:rsidR="00BC4C8C" w:rsidRDefault="00BC4C8C" w:rsidP="00476A3B">
      <w:pPr>
        <w:pStyle w:val="NoSpacing"/>
        <w:jc w:val="both"/>
      </w:pPr>
    </w:p>
    <w:p w:rsidR="00483036" w:rsidRPr="00CA0776" w:rsidRDefault="008B1FE8" w:rsidP="00CA0776">
      <w:pPr>
        <w:pStyle w:val="NoSpacing"/>
        <w:jc w:val="both"/>
      </w:pPr>
      <w:r>
        <w:t>This exercise was challenging and fun.  It would be interesting to do a hands-on lab.  I can see how the process of determining information from skull parts has evolved over time and with more and more specimens being found it is not always easy to put those specimens into a niche on the time spectrum.  Because I support evolution I can justify having an ancestor that obviously has roots in the far distant primate past.  For creationist thinking people it might be just as easy to say some of the skulls are apes and some are human, which is sad because it limits</w:t>
      </w:r>
      <w:r w:rsidR="00B80C80">
        <w:t xml:space="preserve"> </w:t>
      </w:r>
      <w:r w:rsidR="00A30723">
        <w:t>their</w:t>
      </w:r>
      <w:r w:rsidR="00B80C80">
        <w:t xml:space="preserve"> understanding of how we developed into the people of the 21</w:t>
      </w:r>
      <w:r w:rsidR="00B80C80" w:rsidRPr="00B80C80">
        <w:rPr>
          <w:vertAlign w:val="superscript"/>
        </w:rPr>
        <w:t>st</w:t>
      </w:r>
      <w:r w:rsidR="00CA0776">
        <w:t xml:space="preserve"> century</w:t>
      </w:r>
      <w:r w:rsidR="00A30723">
        <w:t>.</w:t>
      </w:r>
      <w:bookmarkStart w:id="0" w:name="_GoBack"/>
      <w:bookmarkEnd w:id="0"/>
      <w:r w:rsidR="00896FA7">
        <w:t xml:space="preserve"> </w:t>
      </w:r>
      <w:r w:rsidR="00483036">
        <w:tab/>
      </w:r>
      <w:r w:rsidR="00483036">
        <w:tab/>
      </w:r>
      <w:r w:rsidR="00483036">
        <w:tab/>
      </w:r>
      <w:r w:rsidR="00483036">
        <w:tab/>
      </w:r>
      <w:r w:rsidR="00483036">
        <w:tab/>
      </w:r>
      <w:r w:rsidR="004B0AB4">
        <w:t xml:space="preserve">                                                  </w:t>
      </w:r>
    </w:p>
    <w:sectPr w:rsidR="00483036" w:rsidRPr="00CA0776" w:rsidSect="0018648B">
      <w:pgSz w:w="12240" w:h="15840"/>
      <w:pgMar w:top="432" w:right="720" w:bottom="677"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BD6" w:rsidRDefault="00A91BD6" w:rsidP="00A46C72">
      <w:pPr>
        <w:spacing w:after="0" w:line="240" w:lineRule="auto"/>
      </w:pPr>
      <w:r>
        <w:separator/>
      </w:r>
    </w:p>
  </w:endnote>
  <w:endnote w:type="continuationSeparator" w:id="0">
    <w:p w:rsidR="00A91BD6" w:rsidRDefault="00A91BD6" w:rsidP="00A46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BD6" w:rsidRDefault="00A91BD6" w:rsidP="00A46C72">
      <w:pPr>
        <w:spacing w:after="0" w:line="240" w:lineRule="auto"/>
      </w:pPr>
      <w:r>
        <w:separator/>
      </w:r>
    </w:p>
  </w:footnote>
  <w:footnote w:type="continuationSeparator" w:id="0">
    <w:p w:rsidR="00A91BD6" w:rsidRDefault="00A91BD6" w:rsidP="00A46C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4170"/>
    <w:multiLevelType w:val="hybridMultilevel"/>
    <w:tmpl w:val="F7205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C86BED"/>
    <w:multiLevelType w:val="hybridMultilevel"/>
    <w:tmpl w:val="DB3AD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BE2667"/>
    <w:multiLevelType w:val="hybridMultilevel"/>
    <w:tmpl w:val="BAB66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F91F98"/>
    <w:multiLevelType w:val="hybridMultilevel"/>
    <w:tmpl w:val="063EB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85642D"/>
    <w:multiLevelType w:val="hybridMultilevel"/>
    <w:tmpl w:val="D71254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9654A6D"/>
    <w:multiLevelType w:val="hybridMultilevel"/>
    <w:tmpl w:val="C862E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6E3708"/>
    <w:multiLevelType w:val="hybridMultilevel"/>
    <w:tmpl w:val="B52A9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1"/>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C72"/>
    <w:rsid w:val="00020569"/>
    <w:rsid w:val="000C0C61"/>
    <w:rsid w:val="000C3927"/>
    <w:rsid w:val="0018648B"/>
    <w:rsid w:val="001C3636"/>
    <w:rsid w:val="001D7538"/>
    <w:rsid w:val="002B09BD"/>
    <w:rsid w:val="002E3F75"/>
    <w:rsid w:val="00476A3B"/>
    <w:rsid w:val="00483036"/>
    <w:rsid w:val="0048359E"/>
    <w:rsid w:val="004B0AB4"/>
    <w:rsid w:val="005F6B4C"/>
    <w:rsid w:val="00641396"/>
    <w:rsid w:val="006C03C9"/>
    <w:rsid w:val="007B7CCE"/>
    <w:rsid w:val="007D0FB4"/>
    <w:rsid w:val="00896FA7"/>
    <w:rsid w:val="008B1FE8"/>
    <w:rsid w:val="00912498"/>
    <w:rsid w:val="00995B2B"/>
    <w:rsid w:val="009E7702"/>
    <w:rsid w:val="00A232EE"/>
    <w:rsid w:val="00A30723"/>
    <w:rsid w:val="00A46C72"/>
    <w:rsid w:val="00A537FE"/>
    <w:rsid w:val="00A91BD6"/>
    <w:rsid w:val="00B13FAD"/>
    <w:rsid w:val="00B80C80"/>
    <w:rsid w:val="00BB1E01"/>
    <w:rsid w:val="00BC4C8C"/>
    <w:rsid w:val="00CA0776"/>
    <w:rsid w:val="00D03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70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6C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C72"/>
    <w:rPr>
      <w:rFonts w:ascii="Tahoma" w:hAnsi="Tahoma" w:cs="Tahoma"/>
      <w:sz w:val="16"/>
      <w:szCs w:val="16"/>
    </w:rPr>
  </w:style>
  <w:style w:type="paragraph" w:styleId="Header">
    <w:name w:val="header"/>
    <w:basedOn w:val="Normal"/>
    <w:link w:val="HeaderChar"/>
    <w:uiPriority w:val="99"/>
    <w:unhideWhenUsed/>
    <w:rsid w:val="00A46C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C72"/>
  </w:style>
  <w:style w:type="paragraph" w:styleId="Footer">
    <w:name w:val="footer"/>
    <w:basedOn w:val="Normal"/>
    <w:link w:val="FooterChar"/>
    <w:uiPriority w:val="99"/>
    <w:unhideWhenUsed/>
    <w:rsid w:val="00A46C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C72"/>
  </w:style>
  <w:style w:type="paragraph" w:styleId="NoSpacing">
    <w:name w:val="No Spacing"/>
    <w:uiPriority w:val="1"/>
    <w:qFormat/>
    <w:rsid w:val="00A46C72"/>
    <w:pPr>
      <w:spacing w:after="0" w:line="240" w:lineRule="auto"/>
    </w:pPr>
  </w:style>
  <w:style w:type="paragraph" w:styleId="ListParagraph">
    <w:name w:val="List Paragraph"/>
    <w:basedOn w:val="Normal"/>
    <w:uiPriority w:val="34"/>
    <w:qFormat/>
    <w:rsid w:val="004B0A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70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6C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C72"/>
    <w:rPr>
      <w:rFonts w:ascii="Tahoma" w:hAnsi="Tahoma" w:cs="Tahoma"/>
      <w:sz w:val="16"/>
      <w:szCs w:val="16"/>
    </w:rPr>
  </w:style>
  <w:style w:type="paragraph" w:styleId="Header">
    <w:name w:val="header"/>
    <w:basedOn w:val="Normal"/>
    <w:link w:val="HeaderChar"/>
    <w:uiPriority w:val="99"/>
    <w:unhideWhenUsed/>
    <w:rsid w:val="00A46C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C72"/>
  </w:style>
  <w:style w:type="paragraph" w:styleId="Footer">
    <w:name w:val="footer"/>
    <w:basedOn w:val="Normal"/>
    <w:link w:val="FooterChar"/>
    <w:uiPriority w:val="99"/>
    <w:unhideWhenUsed/>
    <w:rsid w:val="00A46C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C72"/>
  </w:style>
  <w:style w:type="paragraph" w:styleId="NoSpacing">
    <w:name w:val="No Spacing"/>
    <w:uiPriority w:val="1"/>
    <w:qFormat/>
    <w:rsid w:val="00A46C72"/>
    <w:pPr>
      <w:spacing w:after="0" w:line="240" w:lineRule="auto"/>
    </w:pPr>
  </w:style>
  <w:style w:type="paragraph" w:styleId="ListParagraph">
    <w:name w:val="List Paragraph"/>
    <w:basedOn w:val="Normal"/>
    <w:uiPriority w:val="34"/>
    <w:qFormat/>
    <w:rsid w:val="004B0A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1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Bracken</dc:creator>
  <cp:lastModifiedBy>Susan Bracken</cp:lastModifiedBy>
  <cp:revision>2</cp:revision>
  <dcterms:created xsi:type="dcterms:W3CDTF">2012-02-04T20:17:00Z</dcterms:created>
  <dcterms:modified xsi:type="dcterms:W3CDTF">2012-02-04T20:17:00Z</dcterms:modified>
</cp:coreProperties>
</file>